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Spec="center" w:tblpY="1406"/>
        <w:tblW w:w="49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7"/>
        <w:gridCol w:w="4429"/>
        <w:gridCol w:w="4044"/>
      </w:tblGrid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Организационно – правовая форма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Акционерное общество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Полное наименование предприятия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Акционерное общество </w:t>
            </w:r>
          </w:p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«Завод «Инвертор»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Краткое наименование предприятия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 «Завод «Инвертор»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5609003039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КПП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560901001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1025600884583</w:t>
            </w:r>
            <w:r>
              <w:rPr>
                <w:rFonts w:ascii="Times New Roman" w:hAnsi="Times New Roman" w:cs="Times New Roman"/>
                <w:lang w:val="en-US"/>
              </w:rPr>
              <w:tab/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ОКПО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05778997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ОКВЭД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27.90 -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производство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прочего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электрического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оборудования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ab/>
            </w:r>
            <w:r>
              <w:rPr>
                <w:rFonts w:ascii="Times New Roman" w:hAnsi="Times New Roman" w:cs="Times New Roman"/>
                <w:lang w:val="en-US"/>
              </w:rPr>
              <w:tab/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Юридический адрес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AE0317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460961</w:t>
            </w:r>
            <w:r w:rsidR="00C744B0">
              <w:rPr>
                <w:rFonts w:ascii="Times New Roman" w:hAnsi="Times New Roman" w:cs="Times New Roman"/>
              </w:rPr>
              <w:t>, Оренбургская</w:t>
            </w:r>
            <w:r w:rsidR="00C744B0">
              <w:rPr>
                <w:rFonts w:ascii="Times New Roman" w:hAnsi="Times New Roman" w:cs="Times New Roman"/>
              </w:rPr>
              <w:tab/>
              <w:t xml:space="preserve"> область, </w:t>
            </w:r>
          </w:p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Оренбург, проезд Автоматики, д.8</w:t>
            </w:r>
            <w:r>
              <w:rPr>
                <w:rFonts w:ascii="Times New Roman" w:hAnsi="Times New Roman" w:cs="Times New Roman"/>
              </w:rPr>
              <w:tab/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Почтовый адрес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AE0317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460961</w:t>
            </w:r>
            <w:r w:rsidR="00C744B0">
              <w:rPr>
                <w:rFonts w:ascii="Times New Roman" w:hAnsi="Times New Roman" w:cs="Times New Roman"/>
              </w:rPr>
              <w:t>, Оренбургская</w:t>
            </w:r>
            <w:r w:rsidR="00C744B0">
              <w:rPr>
                <w:rFonts w:ascii="Times New Roman" w:hAnsi="Times New Roman" w:cs="Times New Roman"/>
              </w:rPr>
              <w:tab/>
              <w:t xml:space="preserve"> область, </w:t>
            </w:r>
          </w:p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Оренбург, проезд Автоматики, д.8</w:t>
            </w:r>
            <w:r>
              <w:rPr>
                <w:rFonts w:ascii="Times New Roman" w:hAnsi="Times New Roman" w:cs="Times New Roman"/>
              </w:rPr>
              <w:tab/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фактического местонахождения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AE0317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460961</w:t>
            </w:r>
            <w:r w:rsidR="00C744B0">
              <w:rPr>
                <w:rFonts w:ascii="Times New Roman" w:hAnsi="Times New Roman" w:cs="Times New Roman"/>
              </w:rPr>
              <w:t>, Оренбургская</w:t>
            </w:r>
            <w:r w:rsidR="00C744B0">
              <w:rPr>
                <w:rFonts w:ascii="Times New Roman" w:hAnsi="Times New Roman" w:cs="Times New Roman"/>
              </w:rPr>
              <w:tab/>
              <w:t xml:space="preserve"> область, </w:t>
            </w:r>
          </w:p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Оренбург, проезд Автоматики, д.8</w:t>
            </w:r>
            <w:r>
              <w:rPr>
                <w:rFonts w:ascii="Times New Roman" w:hAnsi="Times New Roman" w:cs="Times New Roman"/>
              </w:rPr>
              <w:tab/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8B5F01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Телефоны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8B5F01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(3532) 48-24-48</w:t>
            </w:r>
            <w:r w:rsidR="00C744B0">
              <w:rPr>
                <w:rFonts w:ascii="Times New Roman" w:hAnsi="Times New Roman" w:cs="Times New Roman"/>
              </w:rPr>
              <w:tab/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Телетайп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электронной почты как Поставщика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info</w:t>
            </w:r>
            <w:r>
              <w:rPr>
                <w:rFonts w:ascii="Times New Roman" w:hAnsi="Times New Roman" w:cs="Times New Roman"/>
              </w:rPr>
              <w:t>@</w:t>
            </w:r>
            <w:r>
              <w:rPr>
                <w:rFonts w:ascii="Times New Roman" w:hAnsi="Times New Roman" w:cs="Times New Roman"/>
                <w:lang w:val="en-US"/>
              </w:rPr>
              <w:t>sbp</w:t>
            </w: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invertor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электронной почты как Покупателя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Pr="00FD2748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D2748">
              <w:rPr>
                <w:rFonts w:ascii="Times New Roman" w:hAnsi="Times New Roman" w:cs="Times New Roman"/>
                <w:lang w:val="en-US"/>
              </w:rPr>
              <w:t>info</w:t>
            </w:r>
            <w:r w:rsidRPr="00FD2748">
              <w:rPr>
                <w:rFonts w:ascii="Times New Roman" w:hAnsi="Times New Roman" w:cs="Times New Roman"/>
              </w:rPr>
              <w:t>@</w:t>
            </w:r>
            <w:r w:rsidRPr="00FD2748">
              <w:rPr>
                <w:rFonts w:ascii="Times New Roman" w:hAnsi="Times New Roman" w:cs="Times New Roman"/>
                <w:lang w:val="en-US"/>
              </w:rPr>
              <w:t>sbp</w:t>
            </w:r>
            <w:r w:rsidRPr="00FD2748">
              <w:rPr>
                <w:rFonts w:ascii="Times New Roman" w:hAnsi="Times New Roman" w:cs="Times New Roman"/>
              </w:rPr>
              <w:t>-</w:t>
            </w:r>
            <w:r w:rsidRPr="00FD2748">
              <w:rPr>
                <w:rFonts w:ascii="Times New Roman" w:hAnsi="Times New Roman" w:cs="Times New Roman"/>
                <w:lang w:val="en-US"/>
              </w:rPr>
              <w:t>invertor</w:t>
            </w:r>
            <w:r w:rsidRPr="00FD2748">
              <w:rPr>
                <w:rFonts w:ascii="Times New Roman" w:hAnsi="Times New Roman" w:cs="Times New Roman"/>
              </w:rPr>
              <w:t>.</w:t>
            </w:r>
            <w:r w:rsidRPr="00FD2748"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сайта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www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sbp</w:t>
            </w: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invertor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сертификата МС ИСО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Полное наименование банка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8F17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ПАО </w:t>
            </w:r>
            <w:r w:rsidR="008F17E4">
              <w:rPr>
                <w:rFonts w:ascii="Times New Roman" w:hAnsi="Times New Roman" w:cs="Times New Roman"/>
              </w:rPr>
              <w:t>«НИКО – БАНК»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банка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B0" w:rsidRPr="001969AE" w:rsidRDefault="008F17E4" w:rsidP="00A63D3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460000 Оренбургская область, г. Оренбург, ул. Правды,14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БИК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Pr="008F17E4" w:rsidRDefault="00C744B0" w:rsidP="008F17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  <w:r w:rsidR="008F17E4">
              <w:rPr>
                <w:rFonts w:ascii="Times New Roman" w:hAnsi="Times New Roman" w:cs="Times New Roman"/>
              </w:rPr>
              <w:t>5354814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Корреспондирующий счет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Pr="008F17E4" w:rsidRDefault="008F17E4" w:rsidP="00D30F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30101810400000000814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Расчетный счет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B0" w:rsidRPr="00D30F9A" w:rsidRDefault="008F17E4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40702810600000002834</w:t>
            </w:r>
          </w:p>
        </w:tc>
      </w:tr>
      <w:tr w:rsidR="00FD5D7B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7B" w:rsidRDefault="00FD5D7B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7B" w:rsidRDefault="00FD5D7B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КПП Банка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7B" w:rsidRDefault="00FD5D7B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561001001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B0" w:rsidRDefault="00C744B0" w:rsidP="00FD5D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FD5D7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бухгалтер</w:t>
            </w:r>
            <w:r>
              <w:rPr>
                <w:rFonts w:ascii="Times New Roman" w:hAnsi="Times New Roman" w:cs="Times New Roman"/>
              </w:rPr>
              <w:br/>
              <w:t>предприятия</w:t>
            </w:r>
          </w:p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B0" w:rsidRPr="00F822E0" w:rsidRDefault="00261F8A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Красных Алексей Викторович</w:t>
            </w:r>
          </w:p>
          <w:p w:rsidR="00C744B0" w:rsidRPr="00F822E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22E0">
              <w:rPr>
                <w:rFonts w:ascii="Times New Roman" w:hAnsi="Times New Roman" w:cs="Times New Roman"/>
              </w:rPr>
              <w:t xml:space="preserve">телефон секретаря: </w:t>
            </w:r>
          </w:p>
          <w:p w:rsidR="00C744B0" w:rsidRPr="00F822E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22E0">
              <w:rPr>
                <w:rFonts w:ascii="Times New Roman" w:hAnsi="Times New Roman" w:cs="Times New Roman"/>
              </w:rPr>
              <w:t>8 (3532)48-24-48</w:t>
            </w:r>
          </w:p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B0" w:rsidRDefault="00C744B0" w:rsidP="00FD5D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FD5D7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2E0" w:rsidRDefault="00F822E0" w:rsidP="00F822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</w:t>
            </w:r>
            <w:r>
              <w:rPr>
                <w:rFonts w:ascii="Times New Roman" w:hAnsi="Times New Roman" w:cs="Times New Roman"/>
              </w:rPr>
              <w:br/>
              <w:t>предприятия:</w:t>
            </w:r>
          </w:p>
          <w:p w:rsidR="00F822E0" w:rsidRDefault="00F822E0" w:rsidP="00F822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Генеральн</w:t>
            </w:r>
            <w:r w:rsidR="00274D6D">
              <w:rPr>
                <w:rFonts w:ascii="Times New Roman" w:hAnsi="Times New Roman" w:cs="Times New Roman"/>
              </w:rPr>
              <w:t>ый</w:t>
            </w:r>
            <w:r>
              <w:rPr>
                <w:rFonts w:ascii="Times New Roman" w:hAnsi="Times New Roman" w:cs="Times New Roman"/>
              </w:rPr>
              <w:t xml:space="preserve"> директор </w:t>
            </w:r>
          </w:p>
          <w:p w:rsidR="00C744B0" w:rsidRDefault="00C744B0" w:rsidP="005D452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19" w:rsidRDefault="009C6B19" w:rsidP="005D45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Семченко</w:t>
            </w:r>
            <w:r w:rsidR="00076A23">
              <w:rPr>
                <w:rFonts w:ascii="Times New Roman" w:hAnsi="Times New Roman" w:cs="Times New Roman"/>
              </w:rPr>
              <w:t>в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 В</w:t>
            </w:r>
            <w:r w:rsidR="004B4475">
              <w:rPr>
                <w:rFonts w:ascii="Times New Roman" w:hAnsi="Times New Roman" w:cs="Times New Roman"/>
              </w:rPr>
              <w:t>ладимир</w:t>
            </w:r>
            <w:r>
              <w:rPr>
                <w:rFonts w:ascii="Times New Roman" w:hAnsi="Times New Roman" w:cs="Times New Roman"/>
              </w:rPr>
              <w:t xml:space="preserve"> Павлович</w:t>
            </w:r>
          </w:p>
          <w:p w:rsidR="00261F8A" w:rsidRDefault="00261F8A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действует на основании Устава</w:t>
            </w:r>
          </w:p>
          <w:p w:rsidR="00C744B0" w:rsidRPr="00DF3869" w:rsidRDefault="005D452C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D452C">
              <w:rPr>
                <w:rFonts w:ascii="Times New Roman" w:hAnsi="Times New Roman" w:cs="Times New Roman"/>
              </w:rPr>
              <w:t>телефон секретаря: 8 (3532)48-24-48</w:t>
            </w:r>
          </w:p>
          <w:p w:rsidR="00DF3869" w:rsidRPr="00261F8A" w:rsidRDefault="00DF3869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факс:</w:t>
            </w:r>
            <w:r w:rsidRPr="00261F8A">
              <w:rPr>
                <w:rFonts w:ascii="Times New Roman" w:hAnsi="Times New Roman" w:cs="Times New Roman"/>
              </w:rPr>
              <w:t xml:space="preserve"> 8 (3532)48-24-51</w:t>
            </w:r>
          </w:p>
        </w:tc>
      </w:tr>
      <w:tr w:rsidR="00D37B8E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B8E" w:rsidRDefault="00D37B8E" w:rsidP="00FD5D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B8E" w:rsidRDefault="00D37B8E" w:rsidP="00F822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Директор по материально-техническому обеспечению и логистике 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B8E" w:rsidRDefault="00D37B8E" w:rsidP="005D45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Яргин Анатолий  Владимирович </w:t>
            </w:r>
          </w:p>
        </w:tc>
      </w:tr>
    </w:tbl>
    <w:p w:rsidR="00D7458C" w:rsidRDefault="00C744B0" w:rsidP="00C744B0">
      <w:pPr>
        <w:spacing w:after="0"/>
        <w:jc w:val="center"/>
        <w:rPr>
          <w:rFonts w:ascii="Times New Roman" w:hAnsi="Times New Roman" w:cs="Times New Roman"/>
          <w:b/>
        </w:rPr>
      </w:pPr>
      <w:r w:rsidRPr="00C744B0">
        <w:rPr>
          <w:rFonts w:ascii="Times New Roman" w:hAnsi="Times New Roman" w:cs="Times New Roman"/>
          <w:b/>
        </w:rPr>
        <w:t>КАРТОЧКА ПРЕДПРИЯТИЯ</w:t>
      </w:r>
    </w:p>
    <w:p w:rsidR="00D37B8E" w:rsidRPr="00C744B0" w:rsidRDefault="00D37B8E" w:rsidP="00C744B0">
      <w:pPr>
        <w:spacing w:after="0"/>
        <w:jc w:val="center"/>
        <w:rPr>
          <w:rFonts w:ascii="Times New Roman" w:hAnsi="Times New Roman" w:cs="Times New Roman"/>
          <w:b/>
        </w:rPr>
      </w:pPr>
    </w:p>
    <w:sectPr w:rsidR="00D37B8E" w:rsidRPr="00C744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90E"/>
    <w:rsid w:val="000728D7"/>
    <w:rsid w:val="00076A23"/>
    <w:rsid w:val="0010490E"/>
    <w:rsid w:val="001969AE"/>
    <w:rsid w:val="001F00C6"/>
    <w:rsid w:val="00261F8A"/>
    <w:rsid w:val="00274D6D"/>
    <w:rsid w:val="004B4475"/>
    <w:rsid w:val="005D452C"/>
    <w:rsid w:val="0072648E"/>
    <w:rsid w:val="007C5165"/>
    <w:rsid w:val="008B5F01"/>
    <w:rsid w:val="008F17E4"/>
    <w:rsid w:val="009C6B19"/>
    <w:rsid w:val="00A63D3E"/>
    <w:rsid w:val="00AE0317"/>
    <w:rsid w:val="00C744B0"/>
    <w:rsid w:val="00D30F9A"/>
    <w:rsid w:val="00D37B8E"/>
    <w:rsid w:val="00D7458C"/>
    <w:rsid w:val="00DC4BE6"/>
    <w:rsid w:val="00DF3869"/>
    <w:rsid w:val="00F822E0"/>
    <w:rsid w:val="00FD2748"/>
    <w:rsid w:val="00FD5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01DD0"/>
  <w15:docId w15:val="{1D6B9D3C-ABD6-43D2-8B5C-915BC8E67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744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22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Владимирская</dc:creator>
  <cp:keywords/>
  <dc:description/>
  <cp:lastModifiedBy>Каплун Юлия Сергеевна</cp:lastModifiedBy>
  <cp:revision>3</cp:revision>
  <dcterms:created xsi:type="dcterms:W3CDTF">2025-06-20T10:02:00Z</dcterms:created>
  <dcterms:modified xsi:type="dcterms:W3CDTF">2025-07-28T07:06:00Z</dcterms:modified>
</cp:coreProperties>
</file>