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CB8EA" w14:textId="77777777" w:rsidR="006342E2" w:rsidRPr="00867DCB" w:rsidRDefault="006342E2">
      <w:pPr>
        <w:rPr>
          <w:lang w:val="en-US"/>
        </w:rPr>
      </w:pPr>
    </w:p>
    <w:p w14:paraId="1C0E9A77" w14:textId="77777777" w:rsidR="00CB2038" w:rsidRPr="00CB2038" w:rsidRDefault="00CB2038" w:rsidP="00CB2038">
      <w:pPr>
        <w:jc w:val="center"/>
        <w:rPr>
          <w:b/>
          <w:sz w:val="32"/>
        </w:rPr>
      </w:pPr>
      <w:r w:rsidRPr="00CB2038">
        <w:rPr>
          <w:b/>
          <w:sz w:val="32"/>
        </w:rPr>
        <w:t>Карточка предприятия</w:t>
      </w:r>
    </w:p>
    <w:p w14:paraId="77487635" w14:textId="77777777" w:rsidR="00CB2038" w:rsidRDefault="00CB2038"/>
    <w:tbl>
      <w:tblPr>
        <w:tblStyle w:val="a9"/>
        <w:tblW w:w="0" w:type="auto"/>
        <w:tblInd w:w="392" w:type="dxa"/>
        <w:tblLook w:val="04A0" w:firstRow="1" w:lastRow="0" w:firstColumn="1" w:lastColumn="0" w:noHBand="0" w:noVBand="1"/>
      </w:tblPr>
      <w:tblGrid>
        <w:gridCol w:w="3779"/>
        <w:gridCol w:w="5599"/>
      </w:tblGrid>
      <w:tr w:rsidR="00CB2038" w14:paraId="23C6FCB6" w14:textId="77777777" w:rsidTr="009956F2">
        <w:tc>
          <w:tcPr>
            <w:tcW w:w="3827" w:type="dxa"/>
            <w:vAlign w:val="center"/>
          </w:tcPr>
          <w:p w14:paraId="31EBCB30" w14:textId="77777777" w:rsidR="00CB2038" w:rsidRPr="009956F2" w:rsidRDefault="00CB2038" w:rsidP="009956F2">
            <w:pPr>
              <w:rPr>
                <w:b/>
              </w:rPr>
            </w:pPr>
            <w:r w:rsidRPr="009956F2">
              <w:rPr>
                <w:b/>
              </w:rPr>
              <w:t>Полное наименование организации</w:t>
            </w:r>
          </w:p>
        </w:tc>
        <w:tc>
          <w:tcPr>
            <w:tcW w:w="5670" w:type="dxa"/>
            <w:vAlign w:val="center"/>
          </w:tcPr>
          <w:p w14:paraId="3DDEB4B3" w14:textId="77777777" w:rsidR="00CB2038" w:rsidRPr="009956F2" w:rsidRDefault="009956F2" w:rsidP="009956F2">
            <w:r w:rsidRPr="009956F2">
              <w:t>ОБЩЕСТВО С ОГРАНИЧЕННОЙ О</w:t>
            </w:r>
            <w:r w:rsidR="004863E4">
              <w:t>ТВЕТСТВЕННОСТЬЮ "ШТОРМ-Компонент</w:t>
            </w:r>
            <w:r w:rsidRPr="009956F2">
              <w:t>"</w:t>
            </w:r>
          </w:p>
        </w:tc>
      </w:tr>
      <w:tr w:rsidR="00CB2038" w14:paraId="6607B964" w14:textId="77777777" w:rsidTr="009956F2">
        <w:tc>
          <w:tcPr>
            <w:tcW w:w="3827" w:type="dxa"/>
            <w:vAlign w:val="center"/>
          </w:tcPr>
          <w:p w14:paraId="23D9A91C" w14:textId="77777777" w:rsidR="00CB2038" w:rsidRPr="009956F2" w:rsidRDefault="00CB2038" w:rsidP="009956F2">
            <w:pPr>
              <w:rPr>
                <w:b/>
              </w:rPr>
            </w:pPr>
            <w:r w:rsidRPr="009956F2">
              <w:rPr>
                <w:b/>
              </w:rPr>
              <w:t>Сокращенное наименование организации</w:t>
            </w:r>
          </w:p>
        </w:tc>
        <w:tc>
          <w:tcPr>
            <w:tcW w:w="5670" w:type="dxa"/>
            <w:vAlign w:val="center"/>
          </w:tcPr>
          <w:p w14:paraId="70396C96" w14:textId="77777777" w:rsidR="00CB2038" w:rsidRPr="009956F2" w:rsidRDefault="004863E4" w:rsidP="009956F2">
            <w:r>
              <w:t>ООО "ШТОРМ-Компонент</w:t>
            </w:r>
            <w:r w:rsidR="009956F2" w:rsidRPr="009956F2">
              <w:t>"</w:t>
            </w:r>
          </w:p>
        </w:tc>
      </w:tr>
      <w:tr w:rsidR="00CB2038" w14:paraId="2CC68E45" w14:textId="77777777" w:rsidTr="009956F2">
        <w:tc>
          <w:tcPr>
            <w:tcW w:w="3827" w:type="dxa"/>
            <w:vAlign w:val="center"/>
          </w:tcPr>
          <w:p w14:paraId="516017C1" w14:textId="77777777" w:rsidR="00CB2038" w:rsidRPr="009956F2" w:rsidRDefault="00CB2038" w:rsidP="009956F2">
            <w:pPr>
              <w:rPr>
                <w:b/>
              </w:rPr>
            </w:pPr>
            <w:r w:rsidRPr="009956F2">
              <w:rPr>
                <w:b/>
              </w:rPr>
              <w:t>Юридический адрес</w:t>
            </w:r>
          </w:p>
        </w:tc>
        <w:tc>
          <w:tcPr>
            <w:tcW w:w="5670" w:type="dxa"/>
            <w:vAlign w:val="center"/>
          </w:tcPr>
          <w:p w14:paraId="6E7C2C90" w14:textId="77777777" w:rsidR="00CB2038" w:rsidRPr="009956F2" w:rsidRDefault="009956F2" w:rsidP="009956F2">
            <w:r w:rsidRPr="004863E4">
              <w:t>624093, РОССИЯ, Свердловская обл., ВЕРХНЯЯ ПЫШМА, г. Верхняя Пышма, Улица Бажова, д. СТР. 28</w:t>
            </w:r>
          </w:p>
        </w:tc>
      </w:tr>
      <w:tr w:rsidR="00CB2038" w14:paraId="2F1631FD" w14:textId="77777777" w:rsidTr="009956F2">
        <w:tc>
          <w:tcPr>
            <w:tcW w:w="3827" w:type="dxa"/>
            <w:vAlign w:val="center"/>
          </w:tcPr>
          <w:p w14:paraId="584CAD94" w14:textId="77777777" w:rsidR="00CB2038" w:rsidRPr="009956F2" w:rsidRDefault="00CB2038" w:rsidP="009956F2">
            <w:pPr>
              <w:rPr>
                <w:b/>
              </w:rPr>
            </w:pPr>
            <w:r w:rsidRPr="009956F2">
              <w:rPr>
                <w:b/>
              </w:rPr>
              <w:t>Фактический адрес</w:t>
            </w:r>
          </w:p>
        </w:tc>
        <w:tc>
          <w:tcPr>
            <w:tcW w:w="5670" w:type="dxa"/>
            <w:vAlign w:val="center"/>
          </w:tcPr>
          <w:p w14:paraId="10ABEFAB" w14:textId="77777777" w:rsidR="00CB2038" w:rsidRPr="009956F2" w:rsidRDefault="009956F2" w:rsidP="009956F2">
            <w:r w:rsidRPr="004863E4">
              <w:t>624093, РОССИЯ, Свердловская обл., ВЕРХНЯЯ ПЫШМА, г. Верхняя Пышма, Улица Бажова, д. СТР. 28</w:t>
            </w:r>
          </w:p>
        </w:tc>
      </w:tr>
      <w:tr w:rsidR="006C3911" w14:paraId="012E236A" w14:textId="77777777" w:rsidTr="009956F2">
        <w:tc>
          <w:tcPr>
            <w:tcW w:w="3827" w:type="dxa"/>
            <w:vAlign w:val="center"/>
          </w:tcPr>
          <w:p w14:paraId="0188799A" w14:textId="77777777" w:rsidR="006C3911" w:rsidRPr="009956F2" w:rsidRDefault="006C3911" w:rsidP="009956F2">
            <w:pPr>
              <w:rPr>
                <w:b/>
              </w:rPr>
            </w:pPr>
            <w:r w:rsidRPr="009956F2">
              <w:rPr>
                <w:b/>
              </w:rPr>
              <w:t>Расчетный счет</w:t>
            </w:r>
          </w:p>
        </w:tc>
        <w:tc>
          <w:tcPr>
            <w:tcW w:w="5670" w:type="dxa"/>
            <w:vAlign w:val="center"/>
          </w:tcPr>
          <w:p w14:paraId="6BADAF62" w14:textId="547CD9FC" w:rsidR="006C3911" w:rsidRPr="009956F2" w:rsidRDefault="0013285E" w:rsidP="009956F2">
            <w:r>
              <w:t>40702810216110033525</w:t>
            </w:r>
          </w:p>
        </w:tc>
      </w:tr>
      <w:tr w:rsidR="006C3911" w14:paraId="2883F34B" w14:textId="77777777" w:rsidTr="009956F2">
        <w:tc>
          <w:tcPr>
            <w:tcW w:w="3827" w:type="dxa"/>
            <w:vAlign w:val="center"/>
          </w:tcPr>
          <w:p w14:paraId="62114C3C" w14:textId="77777777" w:rsidR="006C3911" w:rsidRPr="009956F2" w:rsidRDefault="006C3911" w:rsidP="009956F2">
            <w:pPr>
              <w:rPr>
                <w:b/>
              </w:rPr>
            </w:pPr>
            <w:r w:rsidRPr="009956F2">
              <w:rPr>
                <w:b/>
              </w:rPr>
              <w:t>Кор/</w:t>
            </w:r>
            <w:proofErr w:type="spellStart"/>
            <w:r w:rsidRPr="009956F2">
              <w:rPr>
                <w:b/>
              </w:rPr>
              <w:t>сч</w:t>
            </w:r>
            <w:proofErr w:type="spellEnd"/>
            <w:r w:rsidRPr="009956F2">
              <w:rPr>
                <w:b/>
              </w:rPr>
              <w:t>.</w:t>
            </w:r>
          </w:p>
        </w:tc>
        <w:tc>
          <w:tcPr>
            <w:tcW w:w="5670" w:type="dxa"/>
            <w:vAlign w:val="center"/>
          </w:tcPr>
          <w:p w14:paraId="4CA67283" w14:textId="2729D303" w:rsidR="0013285E" w:rsidRPr="009956F2" w:rsidRDefault="0013285E" w:rsidP="009956F2">
            <w:r>
              <w:t>30101810500000000674</w:t>
            </w:r>
          </w:p>
        </w:tc>
      </w:tr>
      <w:tr w:rsidR="006C3911" w14:paraId="4FCE9C42" w14:textId="77777777" w:rsidTr="009956F2">
        <w:tc>
          <w:tcPr>
            <w:tcW w:w="3827" w:type="dxa"/>
            <w:vAlign w:val="center"/>
          </w:tcPr>
          <w:p w14:paraId="691946B5" w14:textId="77777777" w:rsidR="006C3911" w:rsidRPr="009956F2" w:rsidRDefault="006C3911" w:rsidP="009956F2">
            <w:pPr>
              <w:rPr>
                <w:b/>
              </w:rPr>
            </w:pPr>
            <w:r w:rsidRPr="009956F2">
              <w:rPr>
                <w:b/>
              </w:rPr>
              <w:t>БИК</w:t>
            </w:r>
          </w:p>
        </w:tc>
        <w:tc>
          <w:tcPr>
            <w:tcW w:w="5670" w:type="dxa"/>
            <w:vAlign w:val="center"/>
          </w:tcPr>
          <w:p w14:paraId="09BA6C04" w14:textId="493F502F" w:rsidR="006C3911" w:rsidRPr="009956F2" w:rsidRDefault="0013285E" w:rsidP="009956F2">
            <w:r>
              <w:t>046577674</w:t>
            </w:r>
          </w:p>
        </w:tc>
      </w:tr>
      <w:tr w:rsidR="00CB2038" w14:paraId="1742AC91" w14:textId="77777777" w:rsidTr="009956F2">
        <w:tc>
          <w:tcPr>
            <w:tcW w:w="3827" w:type="dxa"/>
            <w:vAlign w:val="center"/>
          </w:tcPr>
          <w:p w14:paraId="444D82C4" w14:textId="77777777" w:rsidR="00CB2038" w:rsidRPr="009956F2" w:rsidRDefault="00D912DD" w:rsidP="009956F2">
            <w:pPr>
              <w:rPr>
                <w:b/>
              </w:rPr>
            </w:pPr>
            <w:r w:rsidRPr="009956F2">
              <w:rPr>
                <w:b/>
              </w:rPr>
              <w:t>ОГРН</w:t>
            </w:r>
          </w:p>
        </w:tc>
        <w:tc>
          <w:tcPr>
            <w:tcW w:w="5670" w:type="dxa"/>
            <w:vAlign w:val="center"/>
          </w:tcPr>
          <w:p w14:paraId="6C9E7D88" w14:textId="77777777" w:rsidR="00CB2038" w:rsidRPr="009956F2" w:rsidRDefault="009956F2" w:rsidP="009956F2">
            <w:r w:rsidRPr="009956F2">
              <w:t>1226600050445</w:t>
            </w:r>
          </w:p>
        </w:tc>
      </w:tr>
      <w:tr w:rsidR="00CB2038" w14:paraId="795C4344" w14:textId="77777777" w:rsidTr="009956F2">
        <w:tc>
          <w:tcPr>
            <w:tcW w:w="3827" w:type="dxa"/>
            <w:vAlign w:val="center"/>
          </w:tcPr>
          <w:p w14:paraId="73E2E85A" w14:textId="77777777" w:rsidR="00CB2038" w:rsidRPr="009956F2" w:rsidRDefault="00D912DD" w:rsidP="009956F2">
            <w:pPr>
              <w:rPr>
                <w:b/>
              </w:rPr>
            </w:pPr>
            <w:r w:rsidRPr="009956F2">
              <w:rPr>
                <w:b/>
              </w:rPr>
              <w:t>ИНН</w:t>
            </w:r>
          </w:p>
        </w:tc>
        <w:tc>
          <w:tcPr>
            <w:tcW w:w="5670" w:type="dxa"/>
            <w:vAlign w:val="center"/>
          </w:tcPr>
          <w:p w14:paraId="62F8AEF1" w14:textId="77777777" w:rsidR="00CB2038" w:rsidRPr="009956F2" w:rsidRDefault="009956F2" w:rsidP="009956F2">
            <w:r w:rsidRPr="009956F2">
              <w:t>6686144580</w:t>
            </w:r>
          </w:p>
        </w:tc>
      </w:tr>
      <w:tr w:rsidR="00D912DD" w14:paraId="14ED7981" w14:textId="77777777" w:rsidTr="009956F2">
        <w:tc>
          <w:tcPr>
            <w:tcW w:w="3827" w:type="dxa"/>
            <w:vAlign w:val="center"/>
          </w:tcPr>
          <w:p w14:paraId="638D813C" w14:textId="77777777" w:rsidR="00D912DD" w:rsidRPr="009956F2" w:rsidRDefault="00D912DD" w:rsidP="009956F2">
            <w:pPr>
              <w:rPr>
                <w:b/>
              </w:rPr>
            </w:pPr>
            <w:r w:rsidRPr="009956F2">
              <w:rPr>
                <w:b/>
              </w:rPr>
              <w:t>КПП</w:t>
            </w:r>
          </w:p>
        </w:tc>
        <w:tc>
          <w:tcPr>
            <w:tcW w:w="5670" w:type="dxa"/>
            <w:vAlign w:val="center"/>
          </w:tcPr>
          <w:p w14:paraId="46A3CC9D" w14:textId="77777777" w:rsidR="00D912DD" w:rsidRPr="009956F2" w:rsidRDefault="009956F2" w:rsidP="009956F2">
            <w:r w:rsidRPr="004863E4">
              <w:t>667102002</w:t>
            </w:r>
          </w:p>
        </w:tc>
      </w:tr>
      <w:tr w:rsidR="00D912DD" w14:paraId="209592DA" w14:textId="77777777" w:rsidTr="009956F2">
        <w:tc>
          <w:tcPr>
            <w:tcW w:w="3827" w:type="dxa"/>
            <w:vAlign w:val="center"/>
          </w:tcPr>
          <w:p w14:paraId="755B14DD" w14:textId="2097DB9C" w:rsidR="00D912DD" w:rsidRPr="009956F2" w:rsidRDefault="00D912DD" w:rsidP="009956F2">
            <w:pPr>
              <w:rPr>
                <w:b/>
              </w:rPr>
            </w:pPr>
            <w:r w:rsidRPr="009956F2">
              <w:rPr>
                <w:b/>
              </w:rPr>
              <w:t>Наименование банка</w:t>
            </w:r>
          </w:p>
        </w:tc>
        <w:tc>
          <w:tcPr>
            <w:tcW w:w="5670" w:type="dxa"/>
            <w:vAlign w:val="center"/>
          </w:tcPr>
          <w:p w14:paraId="423C5BAB" w14:textId="1BFD4ABE" w:rsidR="00D912DD" w:rsidRPr="009956F2" w:rsidRDefault="0013285E" w:rsidP="009956F2">
            <w:r>
              <w:t>Уральский Банк ПАО Сбербанк г. Екатеринбург</w:t>
            </w:r>
          </w:p>
        </w:tc>
      </w:tr>
      <w:tr w:rsidR="00980146" w14:paraId="6A34732B" w14:textId="77777777" w:rsidTr="009956F2">
        <w:tc>
          <w:tcPr>
            <w:tcW w:w="3827" w:type="dxa"/>
            <w:vAlign w:val="center"/>
          </w:tcPr>
          <w:p w14:paraId="252F85F8" w14:textId="77777777" w:rsidR="00980146" w:rsidRPr="009956F2" w:rsidRDefault="002535CA" w:rsidP="009956F2">
            <w:pPr>
              <w:rPr>
                <w:b/>
              </w:rPr>
            </w:pPr>
            <w:r w:rsidRPr="009956F2">
              <w:rPr>
                <w:b/>
              </w:rPr>
              <w:t>Генеральный д</w:t>
            </w:r>
            <w:r w:rsidR="00980146" w:rsidRPr="009956F2">
              <w:rPr>
                <w:b/>
              </w:rPr>
              <w:t>иректор</w:t>
            </w:r>
          </w:p>
        </w:tc>
        <w:tc>
          <w:tcPr>
            <w:tcW w:w="5670" w:type="dxa"/>
            <w:vAlign w:val="center"/>
          </w:tcPr>
          <w:p w14:paraId="2B334D97" w14:textId="77777777" w:rsidR="00980146" w:rsidRPr="009956F2" w:rsidRDefault="009956F2" w:rsidP="009956F2">
            <w:r w:rsidRPr="009956F2">
              <w:t>Бескрестнов Денис Игоревич, действует на основании Устава</w:t>
            </w:r>
          </w:p>
        </w:tc>
      </w:tr>
    </w:tbl>
    <w:p w14:paraId="7933263D" w14:textId="77777777" w:rsidR="00CB2038" w:rsidRDefault="00CB2038"/>
    <w:p w14:paraId="3A4EE866" w14:textId="77777777" w:rsidR="0055275B" w:rsidRDefault="0055275B"/>
    <w:sectPr w:rsidR="0055275B" w:rsidSect="00CB2038">
      <w:pgSz w:w="11906" w:h="16838"/>
      <w:pgMar w:top="2098" w:right="850" w:bottom="1134" w:left="127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01C70" w14:textId="77777777" w:rsidR="00C8500F" w:rsidRDefault="00C8500F" w:rsidP="00CB2038">
      <w:pPr>
        <w:spacing w:after="0" w:line="240" w:lineRule="auto"/>
      </w:pPr>
      <w:r>
        <w:separator/>
      </w:r>
    </w:p>
  </w:endnote>
  <w:endnote w:type="continuationSeparator" w:id="0">
    <w:p w14:paraId="26346E8F" w14:textId="77777777" w:rsidR="00C8500F" w:rsidRDefault="00C8500F" w:rsidP="00CB2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42EC2" w14:textId="77777777" w:rsidR="00C8500F" w:rsidRDefault="00C8500F" w:rsidP="00CB2038">
      <w:pPr>
        <w:spacing w:after="0" w:line="240" w:lineRule="auto"/>
      </w:pPr>
      <w:r>
        <w:separator/>
      </w:r>
    </w:p>
  </w:footnote>
  <w:footnote w:type="continuationSeparator" w:id="0">
    <w:p w14:paraId="6951EE14" w14:textId="77777777" w:rsidR="00C8500F" w:rsidRDefault="00C8500F" w:rsidP="00CB20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E64A4"/>
    <w:multiLevelType w:val="multilevel"/>
    <w:tmpl w:val="8D706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3858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038"/>
    <w:rsid w:val="00014707"/>
    <w:rsid w:val="00062203"/>
    <w:rsid w:val="0013285E"/>
    <w:rsid w:val="001821E3"/>
    <w:rsid w:val="001B481D"/>
    <w:rsid w:val="002535CA"/>
    <w:rsid w:val="00257D79"/>
    <w:rsid w:val="002726EC"/>
    <w:rsid w:val="003447AF"/>
    <w:rsid w:val="00405616"/>
    <w:rsid w:val="004409E4"/>
    <w:rsid w:val="004423EB"/>
    <w:rsid w:val="00445821"/>
    <w:rsid w:val="004863E4"/>
    <w:rsid w:val="004E4BCA"/>
    <w:rsid w:val="0055275B"/>
    <w:rsid w:val="00623F1F"/>
    <w:rsid w:val="006342E2"/>
    <w:rsid w:val="006C3911"/>
    <w:rsid w:val="00714C3F"/>
    <w:rsid w:val="007255BE"/>
    <w:rsid w:val="007B75AA"/>
    <w:rsid w:val="007C46F8"/>
    <w:rsid w:val="007F58F9"/>
    <w:rsid w:val="00800084"/>
    <w:rsid w:val="00832AB8"/>
    <w:rsid w:val="00857702"/>
    <w:rsid w:val="00867DCB"/>
    <w:rsid w:val="008A30E7"/>
    <w:rsid w:val="008B5D36"/>
    <w:rsid w:val="008C0CB3"/>
    <w:rsid w:val="00923F8A"/>
    <w:rsid w:val="00980146"/>
    <w:rsid w:val="009956F2"/>
    <w:rsid w:val="009E123E"/>
    <w:rsid w:val="00A232F3"/>
    <w:rsid w:val="00AC5BAD"/>
    <w:rsid w:val="00AF6CCD"/>
    <w:rsid w:val="00B646E6"/>
    <w:rsid w:val="00B745B3"/>
    <w:rsid w:val="00BE0100"/>
    <w:rsid w:val="00C8500F"/>
    <w:rsid w:val="00CB2038"/>
    <w:rsid w:val="00CE69BD"/>
    <w:rsid w:val="00D309D3"/>
    <w:rsid w:val="00D86E88"/>
    <w:rsid w:val="00D912DD"/>
    <w:rsid w:val="00E45D9C"/>
    <w:rsid w:val="00E712B1"/>
    <w:rsid w:val="00E919C8"/>
    <w:rsid w:val="00FB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34E24"/>
  <w15:docId w15:val="{07F98493-9593-4CF1-8793-66832B3D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20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B2038"/>
  </w:style>
  <w:style w:type="paragraph" w:styleId="a5">
    <w:name w:val="footer"/>
    <w:basedOn w:val="a"/>
    <w:link w:val="a6"/>
    <w:uiPriority w:val="99"/>
    <w:unhideWhenUsed/>
    <w:rsid w:val="00CB20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B2038"/>
  </w:style>
  <w:style w:type="paragraph" w:styleId="a7">
    <w:name w:val="Balloon Text"/>
    <w:basedOn w:val="a"/>
    <w:link w:val="a8"/>
    <w:uiPriority w:val="99"/>
    <w:semiHidden/>
    <w:unhideWhenUsed/>
    <w:rsid w:val="00CB2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203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B20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116875">
      <w:bodyDiv w:val="1"/>
      <w:marLeft w:val="0"/>
      <w:marRight w:val="0"/>
      <w:marTop w:val="109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Steksov A.A.</dc:creator>
  <cp:lastModifiedBy>Shtorm-component</cp:lastModifiedBy>
  <cp:revision>2</cp:revision>
  <cp:lastPrinted>2023-02-03T04:17:00Z</cp:lastPrinted>
  <dcterms:created xsi:type="dcterms:W3CDTF">2023-02-03T04:17:00Z</dcterms:created>
  <dcterms:modified xsi:type="dcterms:W3CDTF">2023-02-03T04:17:00Z</dcterms:modified>
</cp:coreProperties>
</file>