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dor="http://schemas.openxmlformats.org/officeDocument/2006/relationships" xmlns:m="http://schemas.openxmlformats.org/officeDocument/2006/math" xmlns:mc="http://schemas.openxmlformats.org/markup-compatibility/2006" xmlns:o="urn:schemas-microsoft-com:office:office" xmlns:oel="http://schemas.microsoft.com/office/2019/extlst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body>
    <w:p w14:paraId="02C552C0" w14:textId="77777777" w:rsidR="00E54467" w:rsidRPr="00280F45" w:rsidRDefault="00D3298B" w:rsidP="00FF7D1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noProof/>
        </w:rPr>
        <w:drawing>
          <wp:anchor distT="0" distB="36195" distL="114300" distR="114300" simplePos="0" relativeHeight="251701248" behindDoc="0" locked="0" layoutInCell="1" allowOverlap="1" wp14:anchorId="4ED15089" wp14:editId="4F0B701C">
            <wp:simplePos x="0" y="0"/>
            <wp:positionH relativeFrom="column">
              <wp:posOffset>877570</wp:posOffset>
            </wp:positionH>
            <wp:positionV relativeFrom="page">
              <wp:posOffset>145786</wp:posOffset>
            </wp:positionV>
            <wp:extent cx="4334400" cy="1324800"/>
            <wp:effectExtent l="0" t="0" r="0" b="889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400" cy="13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3"/>
        <w:tblpPr w:leftFromText="181" w:rightFromText="181" w:vertAnchor="text" w:horzAnchor="margin" w:tblpY="1"/>
        <w:tblW w:w="1020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567"/>
        <w:gridCol w:w="425"/>
        <w:gridCol w:w="1418"/>
        <w:gridCol w:w="992"/>
        <w:gridCol w:w="3402"/>
        <w:gridCol w:w="1559"/>
      </w:tblGrid>
      <w:tr w:rsidR="005A368E" w:rsidRPr="007614FC" w14:paraId="5BA5FB1B" w14:textId="77777777" w:rsidTr="00035797">
        <w:trPr>
          <w:trHeight w:val="227"/>
        </w:trPr>
        <w:tc>
          <w:tcPr>
            <w:tcW w:w="2410" w:type="dxa"/>
            <w:gridSpan w:val="3"/>
            <w:tcBorders>
              <w:bottom w:val="single" w:sz="4" w:space="0" w:color="auto"/>
            </w:tcBorders>
            <w:vAlign w:val="bottom"/>
          </w:tcPr>
          <w:p w14:paraId="67043E5A" w14:textId="2A8350F7" w:rsidR="005A368E" w:rsidRPr="006F6EF6" w:rsidRDefault="004155A7" w:rsidP="00FF7D18">
            <w:pPr>
              <w:spacing w:line="240" w:lineRule="auto"/>
              <w:ind w:left="-105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_"/>
                  </w:textInput>
                </w:ffData>
              </w:fldChar>
            </w:r>
            <w:bookmarkStart w:id="0" w:name="ДатаРегистрации"/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26.05.2023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425" w:type="dxa"/>
            <w:vAlign w:val="bottom"/>
          </w:tcPr>
          <w:p w14:paraId="28D90227" w14:textId="77777777" w:rsidR="005A368E" w:rsidRPr="004A350A" w:rsidRDefault="00F60AC9" w:rsidP="00FF7D18">
            <w:pPr>
              <w:spacing w:line="240" w:lineRule="auto"/>
              <w:ind w:left="-114" w:right="-11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A350A">
              <w:rPr>
                <w:rFonts w:ascii="Arial" w:hAnsi="Arial" w:cs="Arial"/>
                <w:sz w:val="28"/>
                <w:szCs w:val="28"/>
              </w:rPr>
              <w:t>№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28345B86" w14:textId="5CC0519C" w:rsidR="005A368E" w:rsidRPr="006F6EF6" w:rsidRDefault="004155A7" w:rsidP="00FF7D18">
            <w:pPr>
              <w:spacing w:line="240" w:lineRule="auto"/>
              <w:ind w:left="-113" w:righ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_"/>
                  </w:textInput>
                </w:ffData>
              </w:fldChar>
            </w:r>
            <w:bookmarkStart w:id="1" w:name="РегистрационныйНомер"/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РГД-365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992" w:type="dxa"/>
          </w:tcPr>
          <w:p w14:paraId="7BA7F6D9" w14:textId="77777777" w:rsidR="005A368E" w:rsidRPr="004A350A" w:rsidRDefault="0066003F" w:rsidP="00FF7D18">
            <w:pPr>
              <w:spacing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8"/>
              </w:rPr>
              <w:drawing>
                <wp:anchor distT="0" distB="0" distL="114300" distR="114300" simplePos="0" relativeHeight="251703296" behindDoc="1" locked="0" layoutInCell="1" allowOverlap="1" wp14:anchorId="04D8C1EF" wp14:editId="0A94A68C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162931</wp:posOffset>
                  </wp:positionV>
                  <wp:extent cx="3200400" cy="295275"/>
                  <wp:effectExtent l="0" t="0" r="0" b="9525"/>
                  <wp:wrapNone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do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  <w:gridSpan w:val="2"/>
          </w:tcPr>
          <w:p w14:paraId="75B5D47F" w14:textId="77777777" w:rsidR="005A368E" w:rsidRPr="004A350A" w:rsidRDefault="005A368E" w:rsidP="00FF7D18">
            <w:pPr>
              <w:spacing w:line="240" w:lineRule="auto"/>
              <w:ind w:left="310"/>
              <w:rPr>
                <w:rFonts w:ascii="Arial" w:hAnsi="Arial" w:cs="Arial"/>
              </w:rPr>
            </w:pPr>
          </w:p>
        </w:tc>
      </w:tr>
      <w:tr w:rsidR="006677BC" w:rsidRPr="007614FC" w14:paraId="0E69137C" w14:textId="77777777" w:rsidTr="00035797">
        <w:trPr>
          <w:trHeight w:val="397"/>
        </w:trPr>
        <w:tc>
          <w:tcPr>
            <w:tcW w:w="851" w:type="dxa"/>
            <w:tcBorders>
              <w:top w:val="single" w:sz="4" w:space="0" w:color="auto"/>
            </w:tcBorders>
            <w:vAlign w:val="bottom"/>
          </w:tcPr>
          <w:p w14:paraId="099F151A" w14:textId="77777777" w:rsidR="006677BC" w:rsidRPr="00BE26CD" w:rsidRDefault="006677BC" w:rsidP="00FF7D18">
            <w:pPr>
              <w:spacing w:line="240" w:lineRule="auto"/>
              <w:ind w:left="-105" w:right="-104"/>
              <w:rPr>
                <w:rFonts w:ascii="Arial" w:hAnsi="Arial" w:cs="Arial"/>
                <w:sz w:val="28"/>
                <w:szCs w:val="28"/>
              </w:rPr>
            </w:pPr>
            <w:r w:rsidRPr="00BE26CD">
              <w:rPr>
                <w:rFonts w:ascii="Arial" w:hAnsi="Arial" w:cs="Arial"/>
                <w:sz w:val="28"/>
                <w:szCs w:val="28"/>
              </w:rPr>
              <w:t>На №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6F93534" w14:textId="20671154" w:rsidR="006677BC" w:rsidRPr="006F6EF6" w:rsidRDefault="004155A7" w:rsidP="00FF7D18">
            <w:pPr>
              <w:spacing w:line="240" w:lineRule="auto"/>
              <w:ind w:left="-114" w:right="-11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>
                <w:ffData>
                  <w:name w:val="НаНомер"/>
                  <w:enabled/>
                  <w:calcOnExit w:val="0"/>
                  <w:textInput>
                    <w:default w:val="_"/>
                  </w:textInput>
                </w:ffData>
              </w:fldChar>
            </w:r>
            <w:bookmarkStart w:id="2" w:name="НаНомер"/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FORMTEXT </w:instrText>
            </w:r>
            <w:r w:rsidR="00000000">
              <w:rPr>
                <w:rFonts w:ascii="Times New Roman" w:hAnsi="Times New Roman" w:cs="Times New Roman"/>
                <w:sz w:val="28"/>
                <w:szCs w:val="28"/>
              </w:rPr>
            </w:r>
            <w:r w:rsidR="00000000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25" w:type="dxa"/>
            <w:vAlign w:val="bottom"/>
          </w:tcPr>
          <w:p w14:paraId="117ACC8F" w14:textId="77777777" w:rsidR="006677BC" w:rsidRPr="00BE26CD" w:rsidRDefault="006677BC" w:rsidP="00FF7D18">
            <w:pPr>
              <w:spacing w:line="240" w:lineRule="auto"/>
              <w:ind w:left="-120" w:right="-110" w:hanging="3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BE26CD">
              <w:rPr>
                <w:rFonts w:ascii="Arial" w:hAnsi="Arial" w:cs="Arial"/>
                <w:sz w:val="28"/>
                <w:szCs w:val="28"/>
              </w:rPr>
              <w:t>от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14:paraId="2F06340F" w14:textId="3C8FD6A6" w:rsidR="006677BC" w:rsidRPr="006F6EF6" w:rsidRDefault="004155A7" w:rsidP="00FF7D18">
            <w:pPr>
              <w:spacing w:line="240" w:lineRule="auto"/>
              <w:ind w:left="-113" w:righ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begin">
                <w:ffData>
                  <w:name w:val="НаДата"/>
                  <w:enabled/>
                  <w:calcOnExit w:val="0"/>
                  <w:textInput>
                    <w:default w:val="_"/>
                  </w:textInput>
                </w:ffData>
              </w:fldChar>
            </w:r>
            <w:bookmarkStart w:id="3" w:name="НаДата"/>
            <w:r>
              <w:rPr>
                <w:rFonts w:ascii="Times New Roman" w:hAnsi="Times New Roman" w:cs="Times New Roman"/>
                <w:sz w:val="28"/>
                <w:szCs w:val="28"/>
              </w:rPr>
              <w:instrText xml:space="preserve"> FORMTEXT </w:instrText>
            </w:r>
            <w:r w:rsidR="00000000">
              <w:rPr>
                <w:rFonts w:ascii="Times New Roman" w:hAnsi="Times New Roman" w:cs="Times New Roman"/>
                <w:sz w:val="28"/>
                <w:szCs w:val="28"/>
              </w:rPr>
            </w:r>
            <w:r w:rsidR="00000000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992" w:type="dxa"/>
          </w:tcPr>
          <w:p w14:paraId="1C080070" w14:textId="77777777" w:rsidR="006677BC" w:rsidRPr="004A350A" w:rsidRDefault="006677BC" w:rsidP="00FF7D18">
            <w:pPr>
              <w:spacing w:line="240" w:lineRule="auto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</w:p>
        </w:tc>
        <w:bookmarkStart w:id="4" w:name="Получатель"/>
        <w:bookmarkStart w:id="5" w:name="ПолучательПисьма"/>
        <w:tc>
          <w:tcPr>
            <w:tcW w:w="4961" w:type="dxa"/>
            <w:gridSpan w:val="2"/>
            <w:vMerge w:val="restart"/>
          </w:tcPr>
          <w:p w14:paraId="66BA26A2" w14:textId="62600D78" w:rsidR="006677BC" w:rsidRPr="00880B09" w:rsidRDefault="00FF7D18" w:rsidP="00FF7D18">
            <w:pPr>
              <w:spacing w:line="240" w:lineRule="auto"/>
              <w:ind w:left="284"/>
              <w:rPr>
                <w:rFonts w:ascii="Arial" w:eastAsia="Times New Roman" w:hAnsi="Arial" w:cs="Arial"/>
                <w:b/>
                <w:sz w:val="28"/>
                <w:szCs w:val="28"/>
                <w:lang w:eastAsia="ru-RU"/>
              </w:rPr>
            </w:pPr>
            <w:r w:rsidRPr="008726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fldChar w:fldCharType="begin">
                <w:ffData>
                  <w:name w:val="ПолучательПисьма"/>
                  <w:enabled/>
                  <w:calcOnExit w:val="0"/>
                  <w:textInput>
                    <w:default w:val="ПолучательПисьма"/>
                  </w:textInput>
                </w:ffData>
              </w:fldChar>
            </w:r>
            <w:r w:rsidRPr="008726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instrText xml:space="preserve"> FORMTEXT </w:instrText>
            </w:r>
            <w:r w:rsidRPr="008726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r>
            <w:r w:rsidRPr="008726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fldChar w:fldCharType="separate"/>
            </w:r>
            <w:r w:rsidRPr="008726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
                Общество с ограниченной ответственностью "Мир намоточных станков"
                <w:br/>
                namotka@namotka.ru
              </w:t>
            </w:r>
            <w:r w:rsidRPr="0087264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fldChar w:fldCharType="end"/>
            </w:r>
            <w:bookmarkEnd w:id="4"/>
            <w:bookmarkEnd w:id="5"/>
          </w:p>
        </w:tc>
      </w:tr>
      <w:tr w:rsidR="006677BC" w:rsidRPr="007614FC" w14:paraId="6F51DDF3" w14:textId="77777777" w:rsidTr="00035797">
        <w:trPr>
          <w:trHeight w:val="397"/>
        </w:trPr>
        <w:tc>
          <w:tcPr>
            <w:tcW w:w="851" w:type="dxa"/>
            <w:vAlign w:val="bottom"/>
          </w:tcPr>
          <w:p w14:paraId="701D2E79" w14:textId="77777777" w:rsidR="006677BC" w:rsidRPr="007614FC" w:rsidRDefault="006677BC" w:rsidP="00FF7D18">
            <w:pPr>
              <w:spacing w:line="240" w:lineRule="auto"/>
              <w:ind w:right="-22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</w:tcBorders>
            <w:vAlign w:val="bottom"/>
          </w:tcPr>
          <w:p w14:paraId="2A8CBB2A" w14:textId="77777777" w:rsidR="006677BC" w:rsidRPr="007614FC" w:rsidRDefault="006677BC" w:rsidP="00FF7D18">
            <w:pPr>
              <w:spacing w:line="240" w:lineRule="auto"/>
              <w:ind w:right="-22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vAlign w:val="bottom"/>
          </w:tcPr>
          <w:p w14:paraId="73F5009D" w14:textId="77777777" w:rsidR="006677BC" w:rsidRPr="007614FC" w:rsidRDefault="006677BC" w:rsidP="00FF7D18">
            <w:pPr>
              <w:spacing w:line="240" w:lineRule="auto"/>
              <w:ind w:left="-105" w:right="-1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19257662" w14:textId="77777777" w:rsidR="006677BC" w:rsidRPr="007614FC" w:rsidRDefault="006677BC" w:rsidP="00FF7D1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14:paraId="4D3B3E14" w14:textId="77777777" w:rsidR="006677BC" w:rsidRPr="007614FC" w:rsidRDefault="006677BC" w:rsidP="00FF7D18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gridSpan w:val="2"/>
            <w:vMerge/>
          </w:tcPr>
          <w:p w14:paraId="74C9731C" w14:textId="77777777" w:rsidR="006677BC" w:rsidRPr="007614FC" w:rsidRDefault="006677BC" w:rsidP="00FF7D18">
            <w:pPr>
              <w:spacing w:line="240" w:lineRule="auto"/>
              <w:ind w:left="284"/>
              <w:rPr>
                <w:rFonts w:ascii="Times New Roman" w:hAnsi="Times New Roman" w:cs="Times New Roman"/>
              </w:rPr>
            </w:pPr>
          </w:p>
        </w:tc>
      </w:tr>
      <w:tr w:rsidR="0000495E" w:rsidRPr="007614FC" w14:paraId="065BD2B3" w14:textId="77777777" w:rsidTr="00035797">
        <w:trPr>
          <w:trHeight w:val="624"/>
        </w:trPr>
        <w:tc>
          <w:tcPr>
            <w:tcW w:w="2410" w:type="dxa"/>
            <w:gridSpan w:val="3"/>
          </w:tcPr>
          <w:p w14:paraId="32BC98F5" w14:textId="77777777" w:rsidR="0000495E" w:rsidRPr="007614FC" w:rsidRDefault="0000495E" w:rsidP="00FF7D18">
            <w:pPr>
              <w:tabs>
                <w:tab w:val="center" w:pos="1305"/>
              </w:tabs>
              <w:spacing w:line="240" w:lineRule="auto"/>
              <w:ind w:left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gridSpan w:val="2"/>
          </w:tcPr>
          <w:p w14:paraId="0844B537" w14:textId="77777777" w:rsidR="0000495E" w:rsidRPr="007614FC" w:rsidRDefault="0000495E" w:rsidP="00FF7D18">
            <w:pPr>
              <w:spacing w:line="240" w:lineRule="auto"/>
              <w:ind w:left="2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EE8BA06" w14:textId="77777777" w:rsidR="0000495E" w:rsidRPr="007614FC" w:rsidRDefault="0000495E" w:rsidP="00FF7D18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gridSpan w:val="2"/>
          </w:tcPr>
          <w:p w14:paraId="5135571D" w14:textId="77777777" w:rsidR="0000495E" w:rsidRPr="007614FC" w:rsidRDefault="0000495E" w:rsidP="00FF7D18">
            <w:pPr>
              <w:spacing w:line="240" w:lineRule="auto"/>
              <w:ind w:left="160" w:firstLine="7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  <w:tr w:rsidR="00AC713E" w:rsidRPr="007614FC" w14:paraId="73845545" w14:textId="77777777" w:rsidTr="00035797">
        <w:trPr>
          <w:trHeight w:val="340"/>
        </w:trPr>
        <w:tc>
          <w:tcPr>
            <w:tcW w:w="1843" w:type="dxa"/>
            <w:gridSpan w:val="2"/>
          </w:tcPr>
          <w:p w14:paraId="0BAEC45E" w14:textId="77777777" w:rsidR="00AC713E" w:rsidRPr="007614FC" w:rsidRDefault="00AC713E" w:rsidP="00FF7D18">
            <w:pPr>
              <w:tabs>
                <w:tab w:val="center" w:pos="1305"/>
              </w:tabs>
              <w:spacing w:line="240" w:lineRule="auto"/>
              <w:ind w:left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5"/>
            <w:vAlign w:val="bottom"/>
          </w:tcPr>
          <w:sdt>
            <w:sdtPr>
              <w:rPr>
                <w:rStyle w:val="11"/>
              </w:rPr>
              <w:alias w:val="Заголовок"/>
              <w:tag w:val="Заголовок"/>
              <w:id w:val="-146369019"/>
              <w:placeholder>
                <w:docPart w:val="9313AA3008CC490B87BD571CBB26CC5F"/>
              </w:placeholder>
            </w:sdtPr>
            <w:sdtEndPr>
              <w:rPr>
                <w:rStyle w:val="a0"/>
                <w:rFonts w:asciiTheme="minorHAnsi" w:eastAsia="Times New Roman" w:hAnsiTheme="minorHAnsi" w:cs="Times New Roman"/>
                <w:b w:val="0"/>
                <w:sz w:val="22"/>
                <w:szCs w:val="28"/>
                <w:lang w:eastAsia="ru-RU"/>
              </w:rPr>
            </w:sdtEndPr>
            <w:sdtContent>
              <w:p w14:paraId="4AB00B7C" w14:textId="61015D4A" w:rsidR="00AC713E" w:rsidRPr="007614FC" w:rsidRDefault="00084F90" w:rsidP="00FF7D18">
                <w:pPr>
                  <w:spacing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8"/>
                    <w:szCs w:val="28"/>
                    <w:lang w:eastAsia="ru-RU"/>
                  </w:rPr>
                </w:pPr>
                <w:r>
                  <w:t xml:space="preserve"> </w:t>
                </w:r>
                <w:r w:rsidRPr="00084F90">
                  <w:rPr>
                    <w:rStyle w:val="11"/>
                  </w:rPr>
                  <w:t>О запросе коммерческого предложения</w:t>
                </w:r>
              </w:p>
            </w:sdtContent>
          </w:sdt>
        </w:tc>
        <w:tc>
          <w:tcPr>
            <w:tcW w:w="1559" w:type="dxa"/>
          </w:tcPr>
          <w:p w14:paraId="5EB57CDF" w14:textId="77777777" w:rsidR="00AC713E" w:rsidRPr="007614FC" w:rsidRDefault="00AC713E" w:rsidP="00FF7D18">
            <w:pPr>
              <w:spacing w:line="240" w:lineRule="auto"/>
              <w:ind w:left="160" w:firstLine="7"/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</w:p>
        </w:tc>
      </w:tr>
    </w:tbl>
    <w:p w14:paraId="36C8253D" w14:textId="77777777" w:rsidR="00D04461" w:rsidRDefault="00D04461" w:rsidP="00FF7D18">
      <w:pPr>
        <w:spacing w:after="0" w:line="240" w:lineRule="auto"/>
        <w:ind w:left="-1559" w:right="-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dt>
      <w:sdtPr>
        <w:rPr>
          <w:rFonts w:ascii="Times New Roman" w:eastAsia="Times New Roman" w:hAnsi="Times New Roman" w:cs="Times New Roman"/>
          <w:sz w:val="28"/>
          <w:szCs w:val="28"/>
          <w:lang w:eastAsia="ru-RU"/>
        </w:rPr>
        <w:alias w:val="Содержание"/>
        <w:tag w:val="Содержание"/>
        <w:id w:val="-736704695"/>
        <w15:repeatingSection/>
      </w:sdtPr>
      <w:sdtContent>
        <w:sdt>
          <w:sdtPr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id w:val="-591776410"/>
            <w:placeholder>
              <w:docPart w:val="DefaultPlaceholder_-1854013436"/>
            </w:placeholder>
            <w15:repeatingSectionItem/>
          </w:sdtPr>
          <w:sdtContent>
            <w:sdt>
              <w:sdtPr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alias w:val="Содержание"/>
                <w:tag w:val="Содержание"/>
                <w:id w:val="-594012499"/>
                <w15:repeatingSection/>
              </w:sdtPr>
              <w:sdtContent>
                <w:sdt>
                  <w:sdt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id w:val="1027608609"/>
                    <w:placeholder>
                      <w:docPart w:val="EA8A538B50D648759FD113165A88B1A7"/>
                    </w:placeholder>
                    <w15:repeatingSectionItem/>
                  </w:sdtPr>
                  <w:sdtContent>
                    <w:bookmarkStart w:id="6" w:name="_Hlk133417071" w:displacedByCustomXml="prev"/>
                    <w:bookmarkStart w:id="7" w:name="_Hlk115096842" w:displacedByCustomXml="prev"/>
                    <w:p w14:paraId="470AC4AB" w14:textId="77777777" w:rsidR="00084F90" w:rsidRPr="00084F90" w:rsidRDefault="00084F90" w:rsidP="00084F90">
                      <w:pPr>
                        <w:tabs>
                          <w:tab w:val="left" w:pos="-3119"/>
                        </w:tabs>
                        <w:spacing w:after="0" w:line="240" w:lineRule="auto"/>
                        <w:ind w:firstLine="708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Просим Вас предоставить коммерческое предложение на поставку намоточного станка Пульсар СНП-0,1-150В в кол-ве 1 шт. с учетом дополнительных опций, а также приложить сертификат производителя.</w:t>
                      </w:r>
                    </w:p>
                    <w:p w14:paraId="0327B41C" w14:textId="77777777" w:rsidR="00084F90" w:rsidRPr="00084F90" w:rsidRDefault="00084F90" w:rsidP="00084F90">
                      <w:pPr>
                        <w:tabs>
                          <w:tab w:val="left" w:pos="-3119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ab/>
                        <w:t>В коммерческом предложении должны учитываться следующие требования:</w:t>
                      </w:r>
                    </w:p>
                    <w:p w14:paraId="25353D70" w14:textId="77777777" w:rsidR="00084F90" w:rsidRPr="00084F90" w:rsidRDefault="00084F90" w:rsidP="00084F9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-3119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Условия поставки: доставка на склад Заказчика, расположенный по адресу: г. Тула, ул. Советская, 1-А.</w:t>
                      </w:r>
                    </w:p>
                    <w:p w14:paraId="0682AC10" w14:textId="77777777" w:rsidR="00084F90" w:rsidRPr="00084F90" w:rsidRDefault="00084F90" w:rsidP="00084F9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-3119"/>
                        </w:tabs>
                        <w:spacing w:after="0" w:line="24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Выполнение пуско-наладочных работ, ввод оборудования в эксплуатацию и инструктаж (обучение) специалистов.</w:t>
                      </w:r>
                    </w:p>
                    <w:p w14:paraId="374961AA" w14:textId="0D6332F2" w:rsidR="00B94F1A" w:rsidRPr="006311FD" w:rsidRDefault="00084F90" w:rsidP="00084F90">
                      <w:pPr>
                        <w:tabs>
                          <w:tab w:val="left" w:pos="-3119"/>
                        </w:tabs>
                        <w:spacing w:after="0" w:line="240" w:lineRule="auto"/>
                        <w:ind w:firstLine="709"/>
                        <w:jc w:val="both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Предложение принимается в срок до 02.06.2023г. включительно и может быть подано по электронной почте: </w:t>
                      </w:r>
                      <w:hyperlink dor:id="rId10" w:history="1">
                        <w:r w:rsidRPr="00084F90">
                          <w:rPr>
                            <w:rFonts w:ascii="Times New Roman" w:eastAsia="Times New Roman" w:hAnsi="Times New Roman" w:cs="Times New Roman"/>
                            <w:color w:val="0563C1"/>
                            <w:sz w:val="28"/>
                            <w:szCs w:val="28"/>
                            <w:u w:val="single"/>
                            <w:lang w:eastAsia="ru-RU"/>
                          </w:rPr>
                          <w:t>mail@tulatoz.ru</w:t>
                        </w:r>
                      </w:hyperlink>
                      <w:bookmarkEnd w:id="7"/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, копия </w:t>
                      </w:r>
                      <w:hyperlink dor:id="rId11" w:history="1">
                        <w:r w:rsidRPr="00084F90">
                          <w:rPr>
                            <w:rFonts w:ascii="Times New Roman" w:eastAsia="Times New Roman" w:hAnsi="Times New Roman" w:cs="Times New Roman"/>
                            <w:color w:val="0563C1"/>
                            <w:sz w:val="28"/>
                            <w:szCs w:val="28"/>
                            <w:u w:val="single"/>
                            <w:lang w:eastAsia="ru-RU"/>
                          </w:rPr>
                          <w:t>oborudovanie@tulatoz.ru</w:t>
                        </w:r>
                      </w:hyperlink>
                      <w:r w:rsidRPr="00084F9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bookmarkEnd w:id="6" w:displacedByCustomXml="next"/>
                  </w:sdtContent>
                </w:sdt>
              </w:sdtContent>
            </w:sdt>
          </w:sdtContent>
        </w:sdt>
      </w:sdtContent>
    </w:sdt>
    <w:p w14:paraId="7A486BB3" w14:textId="77777777" w:rsidR="002F3E13" w:rsidRDefault="002F3E13" w:rsidP="002F3E13">
      <w:pPr>
        <w:tabs>
          <w:tab w:val="center" w:pos="1305"/>
        </w:tabs>
        <w:spacing w:after="0" w:line="240" w:lineRule="auto"/>
        <w:ind w:left="34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991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35"/>
        <w:gridCol w:w="3544"/>
      </w:tblGrid>
      <w:tr w:rsidR="002F3E13" w:rsidRPr="00BD0BA6" w14:paraId="24F523F1" w14:textId="77777777" w:rsidTr="00777ACB">
        <w:tc>
          <w:tcPr>
            <w:tcW w:w="3539" w:type="dxa"/>
          </w:tcPr>
          <w:p w14:paraId="63F8C091" w14:textId="21FBCDF4" w:rsidR="002F3E13" w:rsidRPr="00327A71" w:rsidRDefault="002F3E13" w:rsidP="00096969">
            <w:pPr>
              <w:suppressAutoHyphens/>
              <w:ind w:left="-11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fldChar w:fldCharType="begin">
                <w:ffData>
                  <w:name w:val="sfxУтверждающийДолжн"/>
                  <w:enabled/>
                  <w:calcOnExit w:val="0"/>
                  <w:textInput>
                    <w:default w:val="ДолжностьУтвердил"/>
                  </w:textInput>
                </w:ffData>
              </w:fldChar>
            </w:r>
            <w:bookmarkStart w:id="8" w:name="sfxУтверждающийДолжн"/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instrText xml:space="preserve"> FORMTEXT </w:instrText>
            </w: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fldChar w:fldCharType="separate"/>
            </w:r>
            <w:r w:rsidRPr="00327A7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Главный инженер</w:t>
            </w: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fldChar w:fldCharType="end"/>
            </w:r>
            <w:bookmarkEnd w:id="8"/>
          </w:p>
          <w:p w14:paraId="59007662" w14:textId="77777777" w:rsidR="002F3E13" w:rsidRPr="00BD0BA6" w:rsidRDefault="002F3E13" w:rsidP="00096969">
            <w:pPr>
              <w:rPr>
                <w:sz w:val="28"/>
                <w:szCs w:val="28"/>
              </w:rPr>
            </w:pPr>
          </w:p>
          <w:p w14:paraId="01CA632C" w14:textId="77777777" w:rsidR="002F3E13" w:rsidRPr="00BD0BA6" w:rsidRDefault="002F3E13" w:rsidP="00096969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14:paraId="4C4B5318" w14:textId="77777777" w:rsidR="002F3E13" w:rsidRPr="00D2663B" w:rsidRDefault="002F3E13" w:rsidP="00096969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 w:rsidRPr="00D2663B">
              <w:rPr>
                <w:color w:val="FFFFFF" w:themeColor="background1"/>
                <w:sz w:val="28"/>
                <w:szCs w:val="28"/>
              </w:rPr>
              <w:t/>
              <w:r>
                <w:drawing>
                  <wp:inline distT="0" distB="0" distL="0" distR="0">
                    <wp:extent cx="1620000" cy="720000"/>
                    <wp:effectExtent l="19050" t="0" r="0" b="0"/>
                    <wp:docPr id="1" name="ВставитьЭП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dor:embed="rId15"/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620000" cy="720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t/>
            </w:r>
          </w:p>
          <w:p w14:paraId="00BF9DD6" w14:textId="77777777" w:rsidR="002F3E13" w:rsidRPr="00BD0BA6" w:rsidRDefault="002F3E13" w:rsidP="0009696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14:paraId="5216C440" w14:textId="49EB764E" w:rsidR="002F3E13" w:rsidRPr="00327A71" w:rsidRDefault="002F3E13" w:rsidP="00096969">
            <w:pPr>
              <w:suppressAutoHyphens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fldChar w:fldCharType="begin">
                <w:ffData>
                  <w:name w:val="Подпи_ПредставлениеВ"/>
                  <w:enabled/>
                  <w:calcOnExit w:val="0"/>
                  <w:textInput>
                    <w:default w:val="ФИОУтвердил"/>
                  </w:textInput>
                </w:ffData>
              </w:fldChar>
            </w:r>
            <w:bookmarkStart w:id="9" w:name="Подпи_ПредставлениеВ"/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instrText xml:space="preserve"> FORMTEXT </w:instrText>
            </w: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fldChar w:fldCharType="separate"/>
            </w:r>
            <w:r w:rsidRPr="00327A7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Р. Г. Долгих</w:t>
            </w:r>
            <w:r w:rsidRPr="00327A7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fldChar w:fldCharType="end"/>
            </w:r>
            <w:bookmarkEnd w:id="9"/>
          </w:p>
          <w:p w14:paraId="4E73BD37" w14:textId="77777777" w:rsidR="002F3E13" w:rsidRPr="00BD0BA6" w:rsidRDefault="002F3E13" w:rsidP="00096969">
            <w:pPr>
              <w:jc w:val="right"/>
              <w:rPr>
                <w:sz w:val="28"/>
                <w:szCs w:val="28"/>
              </w:rPr>
            </w:pPr>
          </w:p>
          <w:p w14:paraId="492ED6D9" w14:textId="77777777" w:rsidR="002F3E13" w:rsidRPr="00BD0BA6" w:rsidRDefault="002F3E13" w:rsidP="00096969">
            <w:pPr>
              <w:jc w:val="right"/>
              <w:rPr>
                <w:sz w:val="28"/>
                <w:szCs w:val="28"/>
              </w:rPr>
            </w:pPr>
          </w:p>
        </w:tc>
      </w:tr>
    </w:tbl>
    <w:p w14:paraId="63AE326B" w14:textId="77777777" w:rsidR="000643FD" w:rsidRDefault="000643FD" w:rsidP="000C6081">
      <w:pPr>
        <w:tabs>
          <w:tab w:val="center" w:pos="1305"/>
        </w:tabs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1007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2835"/>
        <w:gridCol w:w="3554"/>
      </w:tblGrid>
      <w:tr w:rsidR="00360B3D" w14:paraId="64291F44" w14:textId="77777777" w:rsidTr="00777ACB">
        <w:tc>
          <w:tcPr>
            <w:tcW w:w="3681" w:type="dxa"/>
          </w:tcPr>
          <w:p w14:paraId="2CD131A7" w14:textId="5007EC38" w:rsidR="00360B3D" w:rsidRDefault="00000000" w:rsidP="00FF7D18">
            <w:pPr>
              <w:tabs>
                <w:tab w:val="center" w:pos="1305"/>
              </w:tabs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sdt>
              <w:sdtPr>
                <w:rPr>
                  <w:rStyle w:val="af1"/>
                  <w:rFonts w:eastAsiaTheme="minorHAnsi"/>
                </w:rPr>
                <w:alias w:val="Визы согласования"/>
                <w:tag w:val="Визы согласования"/>
                <w:id w:val="332807773"/>
                <w:placeholder>
                  <w:docPart w:val="F3FF083F5E1F4F7484B2528546CDEB1C"/>
                </w:placeholder>
                <w:dropDownList>
                  <w:listItem w:displayText="Начальник 255 ВП Минобороны России" w:value="Начальник 255 ВП Минобороны России"/>
                  <w:listItem w:displayText="ВРИО начальника 255 ВП Минобороны России" w:value="ВРИО начальника 255 ВП Минобороны России"/>
                  <w:listItem w:displayText=" " w:value=" "/>
                  <w:listItem w:displayText="Должность" w:value="Должность"/>
                  <w:listItem w:displayText="Главный бухгалтер" w:value="Главный бухгалтер"/>
                </w:dropDownList>
              </w:sdtPr>
              <w:sdtContent>
                <w:r w:rsidR="00084F90">
                  <w:rPr>
                    <w:rStyle w:val="af1"/>
                    <w:rFonts w:eastAsiaTheme="minorHAnsi"/>
                  </w:rPr>
                  <w:t xml:space="preserve"> </w:t>
                </w:r>
              </w:sdtContent>
            </w:sdt>
          </w:p>
        </w:tc>
        <w:tc>
          <w:tcPr>
            <w:tcW w:w="2835" w:type="dxa"/>
          </w:tcPr>
          <w:p w14:paraId="706A9407" w14:textId="77777777" w:rsidR="00360B3D" w:rsidRDefault="00360B3D" w:rsidP="00FF7D18">
            <w:pPr>
              <w:tabs>
                <w:tab w:val="center" w:pos="1305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554" w:type="dxa"/>
          </w:tcPr>
          <w:p w14:paraId="43BDD1DF" w14:textId="5EE092CF" w:rsidR="00360B3D" w:rsidRDefault="00000000" w:rsidP="00FF7D18">
            <w:pPr>
              <w:tabs>
                <w:tab w:val="center" w:pos="1305"/>
              </w:tabs>
              <w:spacing w:line="240" w:lineRule="auto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sdt>
              <w:sdtPr>
                <w:rPr>
                  <w:rStyle w:val="af1"/>
                  <w:rFonts w:eastAsiaTheme="minorHAnsi"/>
                </w:rPr>
                <w:alias w:val="И. О. Фамилия"/>
                <w:tag w:val="И. О. Фамилия"/>
                <w:id w:val="-476001260"/>
                <w:placeholder>
                  <w:docPart w:val="EB79772F255F4AB6BCBFB89A9B1E7C3F"/>
                </w:placeholder>
                <w:comboBox>
                  <w:listItem w:displayText="А. Ю. Лапшов" w:value="А. Ю. Лапшов"/>
                  <w:listItem w:displayText="С. В. Кутепов " w:value="С. В. Кутепов "/>
                  <w:listItem w:displayText=" " w:value=" "/>
                  <w:listItem w:displayText="И. О. Фамилия" w:value="И. О. Фамилия"/>
                  <w:listItem w:displayText="Е. В. Войтех" w:value="Е. В. Войтех"/>
                </w:comboBox>
              </w:sdtPr>
              <w:sdtContent>
                <w:r w:rsidR="00084F90">
                  <w:rPr>
                    <w:rStyle w:val="af1"/>
                    <w:rFonts w:eastAsiaTheme="minorHAnsi"/>
                  </w:rPr>
                  <w:t xml:space="preserve"> </w:t>
                </w:r>
              </w:sdtContent>
            </w:sdt>
          </w:p>
        </w:tc>
      </w:tr>
    </w:tbl>
    <w:p w14:paraId="18A169F1" w14:textId="77777777" w:rsidR="00412E6B" w:rsidRDefault="00412E6B" w:rsidP="00FF7D18">
      <w:pPr>
        <w:tabs>
          <w:tab w:val="center" w:pos="1305"/>
        </w:tabs>
        <w:spacing w:after="0" w:line="240" w:lineRule="auto"/>
        <w:ind w:left="34"/>
        <w:jc w:val="center"/>
        <w:rPr>
          <w:rFonts w:ascii="Times New Roman" w:hAnsi="Times New Roman" w:cs="Times New Roman"/>
          <w:sz w:val="24"/>
          <w:szCs w:val="28"/>
        </w:rPr>
      </w:pPr>
    </w:p>
    <w:p w14:paraId="2574142A" w14:textId="77777777" w:rsidR="000643FD" w:rsidRDefault="000643FD" w:rsidP="00FF7D18">
      <w:pPr>
        <w:tabs>
          <w:tab w:val="center" w:pos="1305"/>
        </w:tabs>
        <w:spacing w:after="0" w:line="240" w:lineRule="auto"/>
        <w:ind w:left="34"/>
        <w:jc w:val="center"/>
        <w:rPr>
          <w:rFonts w:ascii="Times New Roman" w:hAnsi="Times New Roman" w:cs="Times New Roman"/>
          <w:sz w:val="24"/>
          <w:szCs w:val="28"/>
        </w:rPr>
      </w:pPr>
    </w:p>
    <w:p w14:paraId="71366306" w14:textId="77777777" w:rsidR="002C08AA" w:rsidRDefault="002C08AA" w:rsidP="00FF7D18">
      <w:pPr>
        <w:tabs>
          <w:tab w:val="center" w:pos="1305"/>
        </w:tabs>
        <w:spacing w:after="0" w:line="240" w:lineRule="auto"/>
        <w:ind w:left="34"/>
        <w:jc w:val="center"/>
        <w:rPr>
          <w:rFonts w:ascii="Times New Roman" w:hAnsi="Times New Roman" w:cs="Times New Roman"/>
          <w:sz w:val="24"/>
          <w:szCs w:val="28"/>
        </w:rPr>
      </w:pPr>
    </w:p>
    <w:p w14:paraId="4E81E03B" w14:textId="77777777" w:rsidR="00FC4AA0" w:rsidRPr="00FC4AA0" w:rsidRDefault="00FC4AA0" w:rsidP="00FF7D18">
      <w:pPr>
        <w:spacing w:after="0" w:line="240" w:lineRule="auto"/>
        <w:rPr>
          <w:rFonts w:ascii="Times New Roman" w:hAnsi="Times New Roman" w:cs="Times New Roman"/>
        </w:rPr>
      </w:pPr>
      <w:r w:rsidRPr="00FC4AA0">
        <w:rPr>
          <w:rFonts w:ascii="Times New Roman" w:hAnsi="Times New Roman" w:cs="Times New Roman"/>
        </w:rPr>
        <w:fldChar w:fldCharType="begin">
          <w:ffData>
            <w:name w:val="Подготовил"/>
            <w:enabled/>
            <w:calcOnExit w:val="0"/>
            <w:textInput>
              <w:default w:val="Подготовил"/>
            </w:textInput>
          </w:ffData>
        </w:fldChar>
      </w:r>
      <w:bookmarkStart w:id="10" w:name="Подготовил"/>
      <w:r w:rsidRPr="00FC4AA0">
        <w:rPr>
          <w:rFonts w:ascii="Times New Roman" w:hAnsi="Times New Roman" w:cs="Times New Roman"/>
        </w:rPr>
        <w:instrText xml:space="preserve"> FORMTEXT </w:instrText>
      </w:r>
      <w:r w:rsidRPr="00FC4AA0">
        <w:rPr>
          <w:rFonts w:ascii="Times New Roman" w:hAnsi="Times New Roman" w:cs="Times New Roman"/>
        </w:rPr>
      </w:r>
      <w:r w:rsidRPr="00FC4AA0">
        <w:rPr>
          <w:rFonts w:ascii="Times New Roman" w:hAnsi="Times New Roman" w:cs="Times New Roman"/>
        </w:rPr>
        <w:fldChar w:fldCharType="separate"/>
      </w:r>
      <w:r w:rsidRPr="00FC4AA0">
        <w:rPr>
          <w:rFonts w:ascii="Times New Roman" w:hAnsi="Times New Roman" w:cs="Times New Roman"/>
        </w:rPr>
        <w:t>Волкова Алина Константиновна</w:t>
      </w:r>
      <w:r w:rsidRPr="00FC4AA0">
        <w:rPr>
          <w:rFonts w:ascii="Times New Roman" w:hAnsi="Times New Roman" w:cs="Times New Roman"/>
        </w:rPr>
        <w:fldChar w:fldCharType="end"/>
      </w:r>
      <w:bookmarkEnd w:id="10"/>
    </w:p>
    <w:p w14:paraId="6784056F" w14:textId="77777777" w:rsidR="005927C3" w:rsidRPr="00FC4AA0" w:rsidRDefault="005927C3" w:rsidP="00FF7D18">
      <w:pPr>
        <w:spacing w:after="0" w:line="240" w:lineRule="auto"/>
        <w:rPr>
          <w:rFonts w:ascii="Times New Roman" w:hAnsi="Times New Roman" w:cs="Times New Roman"/>
        </w:rPr>
      </w:pPr>
      <w:r w:rsidRPr="00FC4AA0">
        <w:rPr>
          <w:rFonts w:ascii="Times New Roman" w:hAnsi="Times New Roman" w:cs="Times New Roman"/>
        </w:rPr>
        <w:fldChar w:fldCharType="begin">
          <w:ffData>
            <w:name w:val="Подго_ТелефонПользов"/>
            <w:enabled/>
            <w:calcOnExit w:val="0"/>
            <w:textInput>
              <w:default w:val="ТелефонПользователя"/>
            </w:textInput>
          </w:ffData>
        </w:fldChar>
      </w:r>
      <w:bookmarkStart w:id="11" w:name="Подго_ТелефонПользов"/>
      <w:r w:rsidRPr="00FC4AA0">
        <w:rPr>
          <w:rFonts w:ascii="Times New Roman" w:hAnsi="Times New Roman" w:cs="Times New Roman"/>
        </w:rPr>
        <w:instrText xml:space="preserve"> FORMTEXT </w:instrText>
      </w:r>
      <w:r w:rsidRPr="00FC4AA0">
        <w:rPr>
          <w:rFonts w:ascii="Times New Roman" w:hAnsi="Times New Roman" w:cs="Times New Roman"/>
        </w:rPr>
      </w:r>
      <w:r w:rsidRPr="00FC4AA0">
        <w:rPr>
          <w:rFonts w:ascii="Times New Roman" w:hAnsi="Times New Roman" w:cs="Times New Roman"/>
        </w:rPr>
        <w:fldChar w:fldCharType="separate"/>
      </w:r>
      <w:r w:rsidRPr="00FC4AA0">
        <w:rPr>
          <w:rFonts w:ascii="Times New Roman" w:hAnsi="Times New Roman" w:cs="Times New Roman"/>
        </w:rPr>
        <w:t>(4872) 32-16-19</w:t>
      </w:r>
      <w:r w:rsidRPr="00FC4AA0">
        <w:rPr>
          <w:rFonts w:ascii="Times New Roman" w:hAnsi="Times New Roman" w:cs="Times New Roman"/>
        </w:rPr>
        <w:fldChar w:fldCharType="end"/>
      </w:r>
      <w:bookmarkEnd w:id="11"/>
    </w:p>
    <w:sectPr w:rsidR="005927C3" w:rsidRPr="00FC4AA0" w:rsidSect="007E4C25">
      <w:pgSz w:w="11906" w:h="16838"/>
      <w:pgMar w:top="1134" w:right="707" w:bottom="1134" w:left="1134" w:header="709" w:footer="9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688B5" w14:textId="77777777" w:rsidR="00220AFF" w:rsidRDefault="00220AFF" w:rsidP="005A17A7">
      <w:pPr>
        <w:spacing w:after="0" w:line="240" w:lineRule="auto"/>
      </w:pPr>
      <w:r>
        <w:separator/>
      </w:r>
    </w:p>
  </w:endnote>
  <w:endnote w:type="continuationSeparator" w:id="0">
    <w:p w14:paraId="32065AC1" w14:textId="77777777" w:rsidR="00220AFF" w:rsidRDefault="00220AFF" w:rsidP="005A1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64D2F" w14:textId="77777777" w:rsidR="00220AFF" w:rsidRDefault="00220AFF" w:rsidP="005A17A7">
      <w:pPr>
        <w:spacing w:after="0" w:line="240" w:lineRule="auto"/>
      </w:pPr>
      <w:r>
        <w:separator/>
      </w:r>
    </w:p>
  </w:footnote>
  <w:footnote w:type="continuationSeparator" w:id="0">
    <w:p w14:paraId="1B3EA2B8" w14:textId="77777777" w:rsidR="00220AFF" w:rsidRDefault="00220AFF" w:rsidP="005A17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627EA"/>
    <w:multiLevelType w:val="hybridMultilevel"/>
    <w:tmpl w:val="DE7A6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088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1" w:cryptProviderType="rsaAES" w:cryptAlgorithmClass="hash" w:cryptAlgorithmType="typeAny" w:cryptAlgorithmSid="14" w:cryptSpinCount="100000" w:hash="MXZ+bheHADlXSm/cepIkG/D0vFuU/OszN1EcdWkH06mPqdMfrMhlyIqPIrBudGmvTeshC87ix2EfNdvyEF29HQ==" w:salt="ougP0u5YgKHmdqi8u3G6tQ==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467"/>
    <w:rsid w:val="0000495E"/>
    <w:rsid w:val="000101B1"/>
    <w:rsid w:val="00020C20"/>
    <w:rsid w:val="00035797"/>
    <w:rsid w:val="00041485"/>
    <w:rsid w:val="00051219"/>
    <w:rsid w:val="00051908"/>
    <w:rsid w:val="000541C2"/>
    <w:rsid w:val="000561D5"/>
    <w:rsid w:val="000643FD"/>
    <w:rsid w:val="00070810"/>
    <w:rsid w:val="000736E0"/>
    <w:rsid w:val="00084F90"/>
    <w:rsid w:val="00097122"/>
    <w:rsid w:val="000A2A3B"/>
    <w:rsid w:val="000A371C"/>
    <w:rsid w:val="000A4E4B"/>
    <w:rsid w:val="000B1423"/>
    <w:rsid w:val="000B4BBE"/>
    <w:rsid w:val="000C6081"/>
    <w:rsid w:val="000C679A"/>
    <w:rsid w:val="000C7043"/>
    <w:rsid w:val="000D0B9A"/>
    <w:rsid w:val="000E0CED"/>
    <w:rsid w:val="001077FB"/>
    <w:rsid w:val="0011012C"/>
    <w:rsid w:val="001113BE"/>
    <w:rsid w:val="001179D8"/>
    <w:rsid w:val="001326C1"/>
    <w:rsid w:val="001454DB"/>
    <w:rsid w:val="001466DA"/>
    <w:rsid w:val="00156FE6"/>
    <w:rsid w:val="001603AD"/>
    <w:rsid w:val="00167BBC"/>
    <w:rsid w:val="001716B3"/>
    <w:rsid w:val="00173B01"/>
    <w:rsid w:val="00195B20"/>
    <w:rsid w:val="00197062"/>
    <w:rsid w:val="001A7DCE"/>
    <w:rsid w:val="001B201A"/>
    <w:rsid w:val="001B3604"/>
    <w:rsid w:val="001B39E6"/>
    <w:rsid w:val="001C675D"/>
    <w:rsid w:val="001D435E"/>
    <w:rsid w:val="001E5EE8"/>
    <w:rsid w:val="001F3565"/>
    <w:rsid w:val="001F4FEA"/>
    <w:rsid w:val="00200875"/>
    <w:rsid w:val="00220AFF"/>
    <w:rsid w:val="00233699"/>
    <w:rsid w:val="00240978"/>
    <w:rsid w:val="0025716F"/>
    <w:rsid w:val="00272DD8"/>
    <w:rsid w:val="00280F45"/>
    <w:rsid w:val="00296CC8"/>
    <w:rsid w:val="00296FE9"/>
    <w:rsid w:val="002B7B26"/>
    <w:rsid w:val="002C08AA"/>
    <w:rsid w:val="002C1736"/>
    <w:rsid w:val="002C6AA6"/>
    <w:rsid w:val="002D3443"/>
    <w:rsid w:val="002E0A67"/>
    <w:rsid w:val="002E7581"/>
    <w:rsid w:val="002F3E13"/>
    <w:rsid w:val="002F4C8E"/>
    <w:rsid w:val="00327A71"/>
    <w:rsid w:val="00342131"/>
    <w:rsid w:val="00360B3D"/>
    <w:rsid w:val="00364D79"/>
    <w:rsid w:val="00370667"/>
    <w:rsid w:val="003A1E58"/>
    <w:rsid w:val="003B7634"/>
    <w:rsid w:val="003C2415"/>
    <w:rsid w:val="003E09B9"/>
    <w:rsid w:val="003F11D4"/>
    <w:rsid w:val="003F505D"/>
    <w:rsid w:val="00412E6B"/>
    <w:rsid w:val="004155A7"/>
    <w:rsid w:val="004313DA"/>
    <w:rsid w:val="004447D2"/>
    <w:rsid w:val="0047395F"/>
    <w:rsid w:val="004A350A"/>
    <w:rsid w:val="004C2C6A"/>
    <w:rsid w:val="004C5D79"/>
    <w:rsid w:val="004D3CB5"/>
    <w:rsid w:val="004E2A69"/>
    <w:rsid w:val="0050055C"/>
    <w:rsid w:val="00521A02"/>
    <w:rsid w:val="00524A80"/>
    <w:rsid w:val="005255E7"/>
    <w:rsid w:val="005515EB"/>
    <w:rsid w:val="00561A82"/>
    <w:rsid w:val="00566579"/>
    <w:rsid w:val="00582757"/>
    <w:rsid w:val="00583E29"/>
    <w:rsid w:val="005927C3"/>
    <w:rsid w:val="0059334D"/>
    <w:rsid w:val="005A0061"/>
    <w:rsid w:val="005A17A7"/>
    <w:rsid w:val="005A368E"/>
    <w:rsid w:val="005A4574"/>
    <w:rsid w:val="005B27E5"/>
    <w:rsid w:val="005B4FCD"/>
    <w:rsid w:val="005B7CEC"/>
    <w:rsid w:val="005E26CB"/>
    <w:rsid w:val="005E543A"/>
    <w:rsid w:val="005F4BBE"/>
    <w:rsid w:val="006027A4"/>
    <w:rsid w:val="006061FF"/>
    <w:rsid w:val="00616E3B"/>
    <w:rsid w:val="00626DE1"/>
    <w:rsid w:val="00650A1E"/>
    <w:rsid w:val="00652B11"/>
    <w:rsid w:val="00655B8C"/>
    <w:rsid w:val="00655E51"/>
    <w:rsid w:val="0066003F"/>
    <w:rsid w:val="00661995"/>
    <w:rsid w:val="006677BC"/>
    <w:rsid w:val="00674254"/>
    <w:rsid w:val="0067540E"/>
    <w:rsid w:val="00675952"/>
    <w:rsid w:val="00685269"/>
    <w:rsid w:val="006B2772"/>
    <w:rsid w:val="006B4A50"/>
    <w:rsid w:val="006D5481"/>
    <w:rsid w:val="006D7F3F"/>
    <w:rsid w:val="006E6833"/>
    <w:rsid w:val="006F6EF6"/>
    <w:rsid w:val="00720969"/>
    <w:rsid w:val="00726DEE"/>
    <w:rsid w:val="00727289"/>
    <w:rsid w:val="007300F7"/>
    <w:rsid w:val="0074264C"/>
    <w:rsid w:val="007477B0"/>
    <w:rsid w:val="00752516"/>
    <w:rsid w:val="00754CA3"/>
    <w:rsid w:val="00760CAB"/>
    <w:rsid w:val="007614FC"/>
    <w:rsid w:val="00766387"/>
    <w:rsid w:val="00777ACB"/>
    <w:rsid w:val="007B241A"/>
    <w:rsid w:val="007C11A7"/>
    <w:rsid w:val="007C401D"/>
    <w:rsid w:val="007C6829"/>
    <w:rsid w:val="007C68B8"/>
    <w:rsid w:val="007E4C25"/>
    <w:rsid w:val="007F056D"/>
    <w:rsid w:val="007F1C63"/>
    <w:rsid w:val="007F393D"/>
    <w:rsid w:val="007F4113"/>
    <w:rsid w:val="0081742E"/>
    <w:rsid w:val="00835A26"/>
    <w:rsid w:val="00847824"/>
    <w:rsid w:val="00851EBC"/>
    <w:rsid w:val="00853F9F"/>
    <w:rsid w:val="0085575E"/>
    <w:rsid w:val="008641DF"/>
    <w:rsid w:val="00872645"/>
    <w:rsid w:val="00873694"/>
    <w:rsid w:val="00876013"/>
    <w:rsid w:val="008775D4"/>
    <w:rsid w:val="00880B09"/>
    <w:rsid w:val="00882ACE"/>
    <w:rsid w:val="008932B4"/>
    <w:rsid w:val="00894DCC"/>
    <w:rsid w:val="00894F8E"/>
    <w:rsid w:val="008B468B"/>
    <w:rsid w:val="008C1682"/>
    <w:rsid w:val="008C71AC"/>
    <w:rsid w:val="008E67E7"/>
    <w:rsid w:val="00905356"/>
    <w:rsid w:val="009121E1"/>
    <w:rsid w:val="00916C06"/>
    <w:rsid w:val="009210E1"/>
    <w:rsid w:val="00921803"/>
    <w:rsid w:val="0094059F"/>
    <w:rsid w:val="00960F01"/>
    <w:rsid w:val="00971420"/>
    <w:rsid w:val="00980F19"/>
    <w:rsid w:val="009B0F89"/>
    <w:rsid w:val="009B0FD6"/>
    <w:rsid w:val="009B163F"/>
    <w:rsid w:val="009B4AA2"/>
    <w:rsid w:val="009B7C36"/>
    <w:rsid w:val="009C094D"/>
    <w:rsid w:val="009C30BE"/>
    <w:rsid w:val="009C7934"/>
    <w:rsid w:val="009D0B51"/>
    <w:rsid w:val="009D2AC5"/>
    <w:rsid w:val="00A03E1C"/>
    <w:rsid w:val="00A155B0"/>
    <w:rsid w:val="00A21E01"/>
    <w:rsid w:val="00A275C1"/>
    <w:rsid w:val="00A325C4"/>
    <w:rsid w:val="00A336E8"/>
    <w:rsid w:val="00A4288F"/>
    <w:rsid w:val="00A462A3"/>
    <w:rsid w:val="00A61580"/>
    <w:rsid w:val="00A61803"/>
    <w:rsid w:val="00A70BE8"/>
    <w:rsid w:val="00A75BCD"/>
    <w:rsid w:val="00A87491"/>
    <w:rsid w:val="00A97B88"/>
    <w:rsid w:val="00AA282C"/>
    <w:rsid w:val="00AA5143"/>
    <w:rsid w:val="00AB7B1A"/>
    <w:rsid w:val="00AC46E4"/>
    <w:rsid w:val="00AC713E"/>
    <w:rsid w:val="00AF3985"/>
    <w:rsid w:val="00B02EB6"/>
    <w:rsid w:val="00B131F7"/>
    <w:rsid w:val="00B14EA9"/>
    <w:rsid w:val="00B348AA"/>
    <w:rsid w:val="00B362EC"/>
    <w:rsid w:val="00B36E47"/>
    <w:rsid w:val="00B44EE3"/>
    <w:rsid w:val="00B52394"/>
    <w:rsid w:val="00B54EE5"/>
    <w:rsid w:val="00B567A3"/>
    <w:rsid w:val="00B57B65"/>
    <w:rsid w:val="00B61A53"/>
    <w:rsid w:val="00B70979"/>
    <w:rsid w:val="00B73E4A"/>
    <w:rsid w:val="00B9454C"/>
    <w:rsid w:val="00B94F1A"/>
    <w:rsid w:val="00B962DB"/>
    <w:rsid w:val="00BA1853"/>
    <w:rsid w:val="00BB38A1"/>
    <w:rsid w:val="00BD415C"/>
    <w:rsid w:val="00BD4753"/>
    <w:rsid w:val="00BD5709"/>
    <w:rsid w:val="00BE26CD"/>
    <w:rsid w:val="00BF3312"/>
    <w:rsid w:val="00C10D94"/>
    <w:rsid w:val="00C21DFE"/>
    <w:rsid w:val="00C2666D"/>
    <w:rsid w:val="00C317F5"/>
    <w:rsid w:val="00C41EDA"/>
    <w:rsid w:val="00C5260F"/>
    <w:rsid w:val="00C70F7F"/>
    <w:rsid w:val="00C8377F"/>
    <w:rsid w:val="00C8572B"/>
    <w:rsid w:val="00C93322"/>
    <w:rsid w:val="00C957D7"/>
    <w:rsid w:val="00C95CF7"/>
    <w:rsid w:val="00CD119E"/>
    <w:rsid w:val="00CE333E"/>
    <w:rsid w:val="00CE6E34"/>
    <w:rsid w:val="00CF3091"/>
    <w:rsid w:val="00D0378A"/>
    <w:rsid w:val="00D04461"/>
    <w:rsid w:val="00D1657C"/>
    <w:rsid w:val="00D3298B"/>
    <w:rsid w:val="00D34370"/>
    <w:rsid w:val="00D505A0"/>
    <w:rsid w:val="00D74728"/>
    <w:rsid w:val="00D749EE"/>
    <w:rsid w:val="00D837B5"/>
    <w:rsid w:val="00DA1964"/>
    <w:rsid w:val="00DC5856"/>
    <w:rsid w:val="00DD70F4"/>
    <w:rsid w:val="00DD73F9"/>
    <w:rsid w:val="00DE4AE8"/>
    <w:rsid w:val="00DF1989"/>
    <w:rsid w:val="00DF4B5F"/>
    <w:rsid w:val="00E046A0"/>
    <w:rsid w:val="00E13069"/>
    <w:rsid w:val="00E13BDF"/>
    <w:rsid w:val="00E2040B"/>
    <w:rsid w:val="00E26E39"/>
    <w:rsid w:val="00E3147B"/>
    <w:rsid w:val="00E42A47"/>
    <w:rsid w:val="00E45DE1"/>
    <w:rsid w:val="00E54467"/>
    <w:rsid w:val="00E564FC"/>
    <w:rsid w:val="00E6346C"/>
    <w:rsid w:val="00E70FCE"/>
    <w:rsid w:val="00E73527"/>
    <w:rsid w:val="00E926E8"/>
    <w:rsid w:val="00E94A3F"/>
    <w:rsid w:val="00EA6CA6"/>
    <w:rsid w:val="00EA71AD"/>
    <w:rsid w:val="00F13C5A"/>
    <w:rsid w:val="00F21806"/>
    <w:rsid w:val="00F27FC2"/>
    <w:rsid w:val="00F35C94"/>
    <w:rsid w:val="00F57829"/>
    <w:rsid w:val="00F60AC9"/>
    <w:rsid w:val="00F62D57"/>
    <w:rsid w:val="00F715C0"/>
    <w:rsid w:val="00FA1391"/>
    <w:rsid w:val="00FA7678"/>
    <w:rsid w:val="00FB370C"/>
    <w:rsid w:val="00FC4AA0"/>
    <w:rsid w:val="00FE781E"/>
    <w:rsid w:val="00FF3246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FFEA9A"/>
  <w15:chartTrackingRefBased/>
  <w15:docId w15:val="{7FA4BBA0-5291-45BA-80C8-0C3B16DB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46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BD4753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customStyle="1" w:styleId="10">
    <w:name w:val="Стиль1 Знак"/>
    <w:basedOn w:val="a0"/>
    <w:link w:val="1"/>
    <w:rsid w:val="00BD4753"/>
    <w:rPr>
      <w:rFonts w:ascii="Times New Roman" w:hAnsi="Times New Roman"/>
      <w:sz w:val="24"/>
    </w:rPr>
  </w:style>
  <w:style w:type="table" w:styleId="a3">
    <w:name w:val="Table Grid"/>
    <w:basedOn w:val="a1"/>
    <w:rsid w:val="00E5446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54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54467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A1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A17A7"/>
  </w:style>
  <w:style w:type="paragraph" w:styleId="a8">
    <w:name w:val="footer"/>
    <w:basedOn w:val="a"/>
    <w:link w:val="a9"/>
    <w:uiPriority w:val="99"/>
    <w:unhideWhenUsed/>
    <w:rsid w:val="005A17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A17A7"/>
  </w:style>
  <w:style w:type="character" w:styleId="aa">
    <w:name w:val="Placeholder Text"/>
    <w:basedOn w:val="a0"/>
    <w:uiPriority w:val="99"/>
    <w:semiHidden/>
    <w:rsid w:val="000561D5"/>
    <w:rPr>
      <w:color w:val="808080"/>
    </w:rPr>
  </w:style>
  <w:style w:type="character" w:styleId="ab">
    <w:name w:val="annotation reference"/>
    <w:basedOn w:val="a0"/>
    <w:uiPriority w:val="99"/>
    <w:semiHidden/>
    <w:unhideWhenUsed/>
    <w:rsid w:val="00E42A4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42A4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42A4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42A4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42A47"/>
    <w:rPr>
      <w:b/>
      <w:bCs/>
      <w:sz w:val="20"/>
      <w:szCs w:val="20"/>
    </w:rPr>
  </w:style>
  <w:style w:type="character" w:customStyle="1" w:styleId="11">
    <w:name w:val="шапка1"/>
    <w:basedOn w:val="a0"/>
    <w:uiPriority w:val="1"/>
    <w:qFormat/>
    <w:rsid w:val="00E42A47"/>
    <w:rPr>
      <w:rFonts w:ascii="Times New Roman" w:hAnsi="Times New Roman"/>
      <w:b/>
      <w:sz w:val="28"/>
    </w:rPr>
  </w:style>
  <w:style w:type="paragraph" w:customStyle="1" w:styleId="af0">
    <w:name w:val="Текст приказа"/>
    <w:basedOn w:val="a"/>
    <w:link w:val="af1"/>
    <w:qFormat/>
    <w:rsid w:val="00412E6B"/>
    <w:pPr>
      <w:spacing w:after="0" w:line="240" w:lineRule="auto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2">
    <w:name w:val="Исполнитель"/>
    <w:basedOn w:val="a"/>
    <w:link w:val="af3"/>
    <w:qFormat/>
    <w:rsid w:val="00412E6B"/>
    <w:pPr>
      <w:spacing w:after="0" w:line="240" w:lineRule="auto"/>
    </w:pPr>
    <w:rPr>
      <w:rFonts w:ascii="Times New Roman" w:eastAsia="Times New Roman" w:hAnsi="Times New Roman" w:cs="Times New Roman"/>
      <w:noProof/>
      <w:lang w:eastAsia="ru-RU"/>
    </w:rPr>
  </w:style>
  <w:style w:type="character" w:customStyle="1" w:styleId="af1">
    <w:name w:val="Текст приказа Знак"/>
    <w:basedOn w:val="a0"/>
    <w:link w:val="af0"/>
    <w:rsid w:val="00412E6B"/>
    <w:rPr>
      <w:rFonts w:ascii="Times New Roman" w:eastAsia="Times New Roman" w:hAnsi="Times New Roman" w:cs="Times New Roman"/>
      <w:sz w:val="28"/>
      <w:szCs w:val="28"/>
    </w:rPr>
  </w:style>
  <w:style w:type="character" w:customStyle="1" w:styleId="af3">
    <w:name w:val="Исполнитель Знак"/>
    <w:basedOn w:val="a0"/>
    <w:link w:val="af2"/>
    <w:rsid w:val="00412E6B"/>
    <w:rPr>
      <w:rFonts w:ascii="Times New Roman" w:eastAsia="Times New Roman" w:hAnsi="Times New Roman" w:cs="Times New Roman"/>
      <w:noProof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9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png"/>
	<Relationship Id="rId13" Type="http://schemas.openxmlformats.org/officeDocument/2006/relationships/glossaryDocument" Target="glossary/document.xml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mailto:oborudovanie@tulatoz.ru" TargetMode="External"/>
	<Relationship Id="rId5" Type="http://schemas.openxmlformats.org/officeDocument/2006/relationships/webSettings" Target="webSettings.xml"/>
	<Relationship Id="rId10" Type="http://schemas.openxmlformats.org/officeDocument/2006/relationships/hyperlink" Target="mailto:mail@tulatoz.ru" TargetMode="External"/>
	<Relationship Id="rId4" Type="http://schemas.openxmlformats.org/officeDocument/2006/relationships/settings" Target="settings.xml"/>
	<Relationship Id="rId9" Type="http://schemas.openxmlformats.org/officeDocument/2006/relationships/image" Target="media/image2.png"/>
	<Relationship Id="rId14" Type="http://schemas.openxmlformats.org/officeDocument/2006/relationships/theme" Target="theme/theme1.xml"/>
	<Relationship Target="media/Image3.jpeg" Type="http://schemas.openxmlformats.org/officeDocument/2006/relationships/image" Id="rId15"/><Relationship Target="media/Image4.jpeg" Type="http://schemas.openxmlformats.org/officeDocument/2006/relationships/image" Id="rId16"/>
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1A86CE-5AAC-4AEA-AEF3-D0A9463DA5F8}"/>
      </w:docPartPr>
      <w:docPartBody>
        <w:p w:rsidR="00222F99" w:rsidRDefault="00793BA7">
          <w:r w:rsidRPr="00A65617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EA8A538B50D648759FD113165A88B1A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779855-5A18-43CB-A7BB-BBF21AD7A250}"/>
      </w:docPartPr>
      <w:docPartBody>
        <w:p w:rsidR="00734A6C" w:rsidRDefault="00517DF7" w:rsidP="00517DF7">
          <w:pPr>
            <w:pStyle w:val="EA8A538B50D648759FD113165A88B1A73"/>
          </w:pPr>
          <w:r w:rsidRPr="00A65617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9313AA3008CC490B87BD571CBB26CC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AB713C-B6DF-407C-BD29-6047EC4469DF}"/>
      </w:docPartPr>
      <w:docPartBody>
        <w:p w:rsidR="00016296" w:rsidRDefault="00EF163C" w:rsidP="00EF163C">
          <w:pPr>
            <w:pStyle w:val="9313AA3008CC490B87BD571CBB26CC5F"/>
          </w:pPr>
          <w:r w:rsidRPr="00BF01E2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FF083F5E1F4F7484B2528546CDEB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5F7DAF-6554-4E0E-BD39-F736830D2C17}"/>
      </w:docPartPr>
      <w:docPartBody>
        <w:p w:rsidR="007F2440" w:rsidRDefault="00EB6FD9" w:rsidP="00EB6FD9">
          <w:pPr>
            <w:pStyle w:val="F3FF083F5E1F4F7484B2528546CDEB1C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EB79772F255F4AB6BCBFB89A9B1E7C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82A6BD-B871-46C2-8731-BB4F8C59F21F}"/>
      </w:docPartPr>
      <w:docPartBody>
        <w:p w:rsidR="007F2440" w:rsidRDefault="00EB6FD9" w:rsidP="00EB6FD9">
          <w:pPr>
            <w:pStyle w:val="EB79772F255F4AB6BCBFB89A9B1E7C3F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BA7"/>
    <w:rsid w:val="00016296"/>
    <w:rsid w:val="00017772"/>
    <w:rsid w:val="00045C62"/>
    <w:rsid w:val="000B0623"/>
    <w:rsid w:val="000B3CD8"/>
    <w:rsid w:val="000D31EB"/>
    <w:rsid w:val="000F737D"/>
    <w:rsid w:val="00122B31"/>
    <w:rsid w:val="00130FB2"/>
    <w:rsid w:val="00132AF1"/>
    <w:rsid w:val="001469B0"/>
    <w:rsid w:val="00154844"/>
    <w:rsid w:val="00164587"/>
    <w:rsid w:val="00173168"/>
    <w:rsid w:val="00190F26"/>
    <w:rsid w:val="001C750E"/>
    <w:rsid w:val="001E5626"/>
    <w:rsid w:val="001E6DCD"/>
    <w:rsid w:val="001F672D"/>
    <w:rsid w:val="00222F99"/>
    <w:rsid w:val="002A681D"/>
    <w:rsid w:val="002D71C9"/>
    <w:rsid w:val="00307BB8"/>
    <w:rsid w:val="00342269"/>
    <w:rsid w:val="003471AE"/>
    <w:rsid w:val="003C4767"/>
    <w:rsid w:val="003E4A02"/>
    <w:rsid w:val="00402E12"/>
    <w:rsid w:val="00430ED2"/>
    <w:rsid w:val="00435E36"/>
    <w:rsid w:val="0045623A"/>
    <w:rsid w:val="004827DE"/>
    <w:rsid w:val="004833AE"/>
    <w:rsid w:val="004B3B0C"/>
    <w:rsid w:val="004B654E"/>
    <w:rsid w:val="004D06F9"/>
    <w:rsid w:val="004E2AD1"/>
    <w:rsid w:val="00517DF7"/>
    <w:rsid w:val="00522A0B"/>
    <w:rsid w:val="00591111"/>
    <w:rsid w:val="005D2416"/>
    <w:rsid w:val="005D473C"/>
    <w:rsid w:val="00640DE7"/>
    <w:rsid w:val="006474F9"/>
    <w:rsid w:val="006B2F2F"/>
    <w:rsid w:val="006B600F"/>
    <w:rsid w:val="007041F7"/>
    <w:rsid w:val="00734A6C"/>
    <w:rsid w:val="007447CD"/>
    <w:rsid w:val="0075775F"/>
    <w:rsid w:val="00764DA7"/>
    <w:rsid w:val="00793BA7"/>
    <w:rsid w:val="007A3D8C"/>
    <w:rsid w:val="007B0534"/>
    <w:rsid w:val="007B6607"/>
    <w:rsid w:val="007D235B"/>
    <w:rsid w:val="007D3D00"/>
    <w:rsid w:val="007F2440"/>
    <w:rsid w:val="008625F0"/>
    <w:rsid w:val="00873885"/>
    <w:rsid w:val="00891DA9"/>
    <w:rsid w:val="00896CB4"/>
    <w:rsid w:val="008A129D"/>
    <w:rsid w:val="008B689C"/>
    <w:rsid w:val="008E52F2"/>
    <w:rsid w:val="0091502B"/>
    <w:rsid w:val="00955299"/>
    <w:rsid w:val="00961D00"/>
    <w:rsid w:val="00964E7D"/>
    <w:rsid w:val="009A1280"/>
    <w:rsid w:val="009A2493"/>
    <w:rsid w:val="009A2D8E"/>
    <w:rsid w:val="009C11E2"/>
    <w:rsid w:val="00A3471F"/>
    <w:rsid w:val="00A55FAD"/>
    <w:rsid w:val="00A61F0E"/>
    <w:rsid w:val="00A77074"/>
    <w:rsid w:val="00A812A5"/>
    <w:rsid w:val="00AC20ED"/>
    <w:rsid w:val="00AD2826"/>
    <w:rsid w:val="00B07332"/>
    <w:rsid w:val="00B32377"/>
    <w:rsid w:val="00B63FF2"/>
    <w:rsid w:val="00C44C52"/>
    <w:rsid w:val="00C726B1"/>
    <w:rsid w:val="00C816CD"/>
    <w:rsid w:val="00CC3ADA"/>
    <w:rsid w:val="00D145B8"/>
    <w:rsid w:val="00D3182E"/>
    <w:rsid w:val="00D3483B"/>
    <w:rsid w:val="00D37D48"/>
    <w:rsid w:val="00D7175A"/>
    <w:rsid w:val="00D73E72"/>
    <w:rsid w:val="00D77D05"/>
    <w:rsid w:val="00D9056F"/>
    <w:rsid w:val="00DA0B79"/>
    <w:rsid w:val="00DB2968"/>
    <w:rsid w:val="00DB7353"/>
    <w:rsid w:val="00DF7154"/>
    <w:rsid w:val="00E0122D"/>
    <w:rsid w:val="00E064E4"/>
    <w:rsid w:val="00E55A04"/>
    <w:rsid w:val="00E620CC"/>
    <w:rsid w:val="00E94708"/>
    <w:rsid w:val="00EB6FD9"/>
    <w:rsid w:val="00EE753F"/>
    <w:rsid w:val="00EF163C"/>
    <w:rsid w:val="00F16932"/>
    <w:rsid w:val="00F9412D"/>
    <w:rsid w:val="00F96715"/>
    <w:rsid w:val="00FB2A4B"/>
    <w:rsid w:val="00FC4317"/>
    <w:rsid w:val="00FE0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064E4"/>
    <w:rPr>
      <w:color w:val="808080"/>
    </w:rPr>
  </w:style>
  <w:style w:type="paragraph" w:customStyle="1" w:styleId="EA8A538B50D648759FD113165A88B1A73">
    <w:name w:val="EA8A538B50D648759FD113165A88B1A73"/>
    <w:rsid w:val="00517DF7"/>
    <w:pPr>
      <w:spacing w:line="256" w:lineRule="auto"/>
    </w:pPr>
    <w:rPr>
      <w:rFonts w:eastAsiaTheme="minorHAnsi"/>
      <w:lang w:eastAsia="en-US"/>
    </w:rPr>
  </w:style>
  <w:style w:type="paragraph" w:customStyle="1" w:styleId="9313AA3008CC490B87BD571CBB26CC5F">
    <w:name w:val="9313AA3008CC490B87BD571CBB26CC5F"/>
    <w:rsid w:val="00EF163C"/>
  </w:style>
  <w:style w:type="paragraph" w:customStyle="1" w:styleId="F3FF083F5E1F4F7484B2528546CDEB1C">
    <w:name w:val="F3FF083F5E1F4F7484B2528546CDEB1C"/>
    <w:rsid w:val="00EB6FD9"/>
  </w:style>
  <w:style w:type="paragraph" w:customStyle="1" w:styleId="EB79772F255F4AB6BCBFB89A9B1E7C3F">
    <w:name w:val="EB79772F255F4AB6BCBFB89A9B1E7C3F"/>
    <w:rsid w:val="00EB6F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3C01E-C149-4AB3-8399-9417A84DA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Ирина Геннадьевна</dc:creator>
  <cp:keywords/>
  <dc:description/>
  <cp:lastModifiedBy>ПАО ТОЗ</cp:lastModifiedBy>
  <cp:revision>36</cp:revision>
  <cp:lastPrinted>2021-12-09T12:45:00Z</cp:lastPrinted>
  <dcterms:created xsi:type="dcterms:W3CDTF">2022-01-13T13:22:00Z</dcterms:created>
  <dcterms:modified xsi:type="dcterms:W3CDTF">2023-05-26T09:51:00Z</dcterms:modified>
</cp:coreProperties>
</file>